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953C31" w14:textId="77777777" w:rsidR="008B5D72" w:rsidRDefault="00AE5282">
      <w:pPr>
        <w:widowControl w:val="0"/>
        <w:ind w:right="-4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ЦИКЛОГРАММА ВОСПИТАТЕЛЬНО-ОБРАЗОВАТЕЛЬНОГО ПРОЦЕССА</w:t>
      </w:r>
    </w:p>
    <w:p w14:paraId="09330536" w14:textId="77777777" w:rsidR="008B5D72" w:rsidRDefault="008B5D72">
      <w:pPr>
        <w:widowControl w:val="0"/>
        <w:ind w:left="-283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C051ED5" w14:textId="059C4ECA" w:rsidR="00C93AC0" w:rsidRPr="00D62B49" w:rsidRDefault="00AE5282">
      <w:pPr>
        <w:widowControl w:val="0"/>
        <w:ind w:left="-283" w:right="-618"/>
        <w:rPr>
          <w:rFonts w:ascii="Times New Roman" w:eastAsia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Дошкольная организация</w:t>
      </w:r>
      <w:r w:rsidR="00211B8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211B83" w:rsidRPr="00D62B49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Д</w:t>
      </w:r>
      <w:r w:rsidR="00211B83" w:rsidRPr="00D62B49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етский сад «Симба kids»</w:t>
      </w:r>
    </w:p>
    <w:p w14:paraId="1F38646C" w14:textId="5887408C" w:rsidR="00C93AC0" w:rsidRDefault="00AE5282">
      <w:pPr>
        <w:widowControl w:val="0"/>
        <w:ind w:left="-283" w:right="-61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Группа: </w:t>
      </w:r>
      <w:r w:rsidRPr="00D62B4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младшая группа</w:t>
      </w:r>
      <w:r w:rsidR="00C93AC0" w:rsidRPr="00D62B49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 xml:space="preserve"> «Воробушки»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14:paraId="055BA131" w14:textId="18E4E27F" w:rsidR="008B5D72" w:rsidRPr="00D62B49" w:rsidRDefault="00AE5282">
      <w:pPr>
        <w:widowControl w:val="0"/>
        <w:ind w:left="-283" w:right="-618"/>
        <w:rPr>
          <w:rFonts w:ascii="Times New Roman" w:eastAsia="Times New Roman" w:hAnsi="Times New Roman" w:cs="Times New Roman"/>
          <w:bCs/>
          <w:u w:val="single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Возраст детей: </w:t>
      </w:r>
      <w:r w:rsidRPr="00D62B4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дети 2-х лет</w:t>
      </w:r>
      <w:r w:rsidRPr="00C93AC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Период составления плана: </w:t>
      </w:r>
      <w:r w:rsidRPr="00D62B49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15.09.2025г. - 19.09.2025г.</w:t>
      </w:r>
      <w:r w:rsidRPr="00D62B49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>ФИО педагог</w:t>
      </w:r>
      <w:r w:rsidR="00C93AC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а: </w:t>
      </w:r>
      <w:r w:rsidR="00C93AC0" w:rsidRPr="00D62B49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Махрина Вера Андреевна</w:t>
      </w:r>
    </w:p>
    <w:p w14:paraId="27438D99" w14:textId="009313D9" w:rsidR="008B5D72" w:rsidRPr="00211B83" w:rsidRDefault="00211B83" w:rsidP="002D4507">
      <w:pPr>
        <w:ind w:right="-491" w:hanging="425"/>
        <w:jc w:val="center"/>
        <w:rPr>
          <w:rFonts w:ascii="Times New Roman" w:eastAsia="Times New Roman" w:hAnsi="Times New Roman" w:cs="Times New Roman"/>
          <w:b/>
          <w:bCs/>
          <w:lang w:val="ru-RU"/>
        </w:rPr>
      </w:pPr>
      <w:r w:rsidRPr="00211B83">
        <w:rPr>
          <w:rFonts w:ascii="Times New Roman" w:eastAsia="Times New Roman" w:hAnsi="Times New Roman" w:cs="Times New Roman"/>
          <w:b/>
          <w:bCs/>
          <w:lang w:val="ru-RU"/>
        </w:rPr>
        <w:t>3 неделя</w:t>
      </w:r>
    </w:p>
    <w:tbl>
      <w:tblPr>
        <w:tblStyle w:val="a5"/>
        <w:tblW w:w="14300" w:type="dxa"/>
        <w:tblInd w:w="-2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20"/>
        <w:gridCol w:w="2430"/>
        <w:gridCol w:w="2535"/>
        <w:gridCol w:w="2535"/>
        <w:gridCol w:w="2505"/>
        <w:gridCol w:w="2675"/>
      </w:tblGrid>
      <w:tr w:rsidR="008B5D72" w14:paraId="19EE0D8E" w14:textId="77777777" w:rsidTr="0070416B">
        <w:trPr>
          <w:trHeight w:val="300"/>
        </w:trPr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59BF448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430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F755DC" w14:textId="77777777" w:rsidR="008B5D72" w:rsidRDefault="00AE52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A59B61" w14:textId="77777777" w:rsidR="008B5D72" w:rsidRDefault="00AE52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53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0546DCDE" w14:textId="77777777" w:rsidR="008B5D72" w:rsidRDefault="00AE52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50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93D13F" w14:textId="77777777" w:rsidR="008B5D72" w:rsidRDefault="00AE52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67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CF11E3" w14:textId="77777777" w:rsidR="008B5D72" w:rsidRDefault="00AE5282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8B5D72" w14:paraId="60CA707F" w14:textId="77777777" w:rsidTr="0070416B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8ABD20" w14:textId="77777777" w:rsidR="008B5D72" w:rsidRDefault="008B5D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866BD6" w14:textId="77777777" w:rsidR="008B5D72" w:rsidRDefault="008B5D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E3CA35" w14:textId="77777777" w:rsidR="008B5D72" w:rsidRDefault="008B5D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D12873" w14:textId="77777777" w:rsidR="008B5D72" w:rsidRDefault="008B5D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098B69" w14:textId="77777777" w:rsidR="008B5D72" w:rsidRDefault="008B5D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360780" w14:textId="77777777" w:rsidR="008B5D72" w:rsidRDefault="008B5D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5D72" w14:paraId="36AC2006" w14:textId="77777777" w:rsidTr="0070416B">
        <w:trPr>
          <w:trHeight w:val="300"/>
        </w:trPr>
        <w:tc>
          <w:tcPr>
            <w:tcW w:w="1430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4A9E6A" w14:textId="77777777" w:rsidR="008B5D72" w:rsidRPr="00211B83" w:rsidRDefault="00AE5282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211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Сентябрь – месяц трудолюбия и профессионализма:</w:t>
            </w:r>
            <w:r w:rsidRPr="00211B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"Ничто в жизни не достается без большого труда". (Гораций)</w:t>
            </w:r>
          </w:p>
        </w:tc>
      </w:tr>
      <w:tr w:rsidR="008B5D72" w14:paraId="36FE374C" w14:textId="77777777" w:rsidTr="0070416B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556604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268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376724" w14:textId="77777777" w:rsidR="008B5D72" w:rsidRPr="00211B83" w:rsidRDefault="00AE528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11B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777CB90D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лучистое</w:t>
            </w:r>
          </w:p>
          <w:p w14:paraId="06D413EC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заглянуло.</w:t>
            </w:r>
          </w:p>
          <w:p w14:paraId="110D034D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Лучиками чистыми</w:t>
            </w:r>
          </w:p>
          <w:p w14:paraId="4B428517" w14:textId="1A72AD5F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комнате блеснуло.</w:t>
            </w:r>
          </w:p>
          <w:p w14:paraId="51F8A2AA" w14:textId="6DF306DC" w:rsidR="008B5D72" w:rsidRDefault="00211B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 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протянем рученьки:</w:t>
            </w:r>
          </w:p>
          <w:p w14:paraId="4A852F65" w14:textId="2879A41A" w:rsidR="008B5D72" w:rsidRDefault="00211B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Солнышко, привет!</w:t>
            </w:r>
          </w:p>
          <w:p w14:paraId="72781526" w14:textId="75C91044" w:rsidR="008B5D72" w:rsidRDefault="00211B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Протяни нам лучики,</w:t>
            </w:r>
          </w:p>
          <w:p w14:paraId="03D03C62" w14:textId="45E1CC60" w:rsidR="008B5D72" w:rsidRDefault="00211B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 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>Дай нам свой ответ. (Д. Ахметова)</w:t>
            </w:r>
          </w:p>
          <w:p w14:paraId="66A92C87" w14:textId="6044AE5B" w:rsidR="008B5D72" w:rsidRDefault="00211B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– месяц трудолюбия и профессионализма:</w:t>
            </w:r>
          </w:p>
          <w:p w14:paraId="031E2857" w14:textId="6B24079B" w:rsidR="008B5D72" w:rsidRDefault="00211B8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>Сабыр мен еңбек бәрiн жеңбек (Терпение и труд всё перетрут).</w:t>
            </w:r>
          </w:p>
        </w:tc>
      </w:tr>
      <w:tr w:rsidR="008B5D72" w14:paraId="2CF06B33" w14:textId="77777777" w:rsidTr="0070416B">
        <w:trPr>
          <w:trHeight w:val="13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9C2019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268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88467B" w14:textId="77777777" w:rsidR="008B5D72" w:rsidRPr="004529EF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9EF">
              <w:fldChar w:fldCharType="begin"/>
            </w:r>
            <w:r w:rsidRPr="004529EF">
              <w:instrText xml:space="preserve"> HYPERLINK "https://bilimkids.kz/media/video/k-n-rayy" </w:instrText>
            </w:r>
            <w:r w:rsidRPr="004529EF">
              <w:fldChar w:fldCharType="separate"/>
            </w:r>
            <w:r w:rsidRPr="004529EF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Беседа: </w:t>
            </w:r>
            <w:r w:rsidRPr="004529EF">
              <w:rPr>
                <w:rFonts w:ascii="Times New Roman" w:eastAsia="Times New Roman" w:hAnsi="Times New Roman" w:cs="Times New Roman"/>
                <w:sz w:val="24"/>
                <w:szCs w:val="24"/>
              </w:rPr>
              <w:t>"Возрастные особенности детей 2-3 лет", "Правила для родителей, которые приводят и забирают ребенка из детского сада".</w:t>
            </w:r>
          </w:p>
          <w:p w14:paraId="73AC5874" w14:textId="77777777" w:rsidR="008B5D72" w:rsidRPr="004529EF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9EF">
              <w:rPr>
                <w:rFonts w:ascii="Times New Roman" w:eastAsia="Times New Roman" w:hAnsi="Times New Roman" w:cs="Times New Roman"/>
                <w:sz w:val="24"/>
                <w:szCs w:val="24"/>
              </w:rPr>
              <w:t>Откуда берется дождь? https://bilimkids.kz/media/video/otkuda-beretsya-dozd</w:t>
            </w:r>
          </w:p>
          <w:p w14:paraId="35CA4CC8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29EF">
              <w:rPr>
                <w:rFonts w:ascii="Times New Roman" w:eastAsia="Times New Roman" w:hAnsi="Times New Roman" w:cs="Times New Roman"/>
                <w:sz w:val="24"/>
                <w:szCs w:val="24"/>
              </w:rPr>
              <w:t>Күн райы https://bilimkids.kz/media/video/k-n-rayy</w:t>
            </w:r>
            <w:r w:rsidRPr="004529EF">
              <w:fldChar w:fldCharType="end"/>
            </w:r>
          </w:p>
        </w:tc>
      </w:tr>
      <w:tr w:rsidR="008B5D72" w14:paraId="12D869AA" w14:textId="77777777" w:rsidTr="0070416B">
        <w:trPr>
          <w:trHeight w:val="37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4D5580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Детская деятельность</w:t>
            </w:r>
          </w:p>
          <w:p w14:paraId="17D5DE67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C1D32A" w14:textId="26207969" w:rsidR="008B5D72" w:rsidRDefault="001072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показать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шкаф ребенка, побуждать называть свою фишку на двери шкафа; способствовать нахождению шкафа по фишке; вызывать радость. </w:t>
            </w:r>
            <w:r w:rsidR="00AE5282" w:rsidRPr="001072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CE9925" w14:textId="020BF3B9" w:rsidR="008B5D72" w:rsidRDefault="001072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обратить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 на сувенирный флаг Казахстана, на его цвет, форму. </w:t>
            </w:r>
            <w:r w:rsidR="00AE5282" w:rsidRPr="001072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D604B2" w14:textId="405EF42C" w:rsidR="008B5D72" w:rsidRDefault="001072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показать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умывания в ванной комнате; помогать намыливать руки, следить за тем, чтобы руки были под струей воды; вытирать руки полотенцем; объяснять необходимость соблюдения чистоты. </w:t>
            </w:r>
            <w:r w:rsidR="00AE5282" w:rsidRPr="001072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7F12DA" w14:textId="1B5D3AE0" w:rsidR="008B5D72" w:rsidRDefault="001072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обратить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 на то, как протирают пыль в игровом уголке, показать, как вытирать тряпкой пыль на полках, объяснить о соблюдении чистоты. </w:t>
            </w:r>
            <w:r w:rsidR="00AE5282" w:rsidRPr="001072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1B7E173" w14:textId="5C0F20AA" w:rsidR="008B5D72" w:rsidRDefault="008B5D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50BFBB" w14:textId="79D784D0" w:rsidR="008B5D72" w:rsidRDefault="001072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обратить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 на растения в уголке природы, обратить внимание на то, что, если почва сухая, нужно полить фикус, аспидистру, используя лейку. </w:t>
            </w:r>
            <w:r w:rsidR="00AE5282" w:rsidRPr="001072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</w:tr>
      <w:tr w:rsidR="008B5D72" w14:paraId="724E29F5" w14:textId="77777777" w:rsidTr="0070416B">
        <w:trPr>
          <w:trHeight w:val="190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5A54A2" w14:textId="77777777" w:rsidR="008B5D72" w:rsidRDefault="008B5D7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6D9555" w14:textId="4B64F266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"Осень"</w:t>
            </w:r>
            <w:r w:rsid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72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развитие)</w:t>
            </w:r>
          </w:p>
          <w:p w14:paraId="0606A67D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ребенка представления об осени, развивать речь, мелкую моторику рук; побуждать к выделению положительных эмоций при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выполнении упражнений.</w:t>
            </w:r>
          </w:p>
          <w:p w14:paraId="6BAF0DDD" w14:textId="7AB40852" w:rsidR="008B5D72" w:rsidRPr="001072EB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Утренний круг приветствия</w:t>
            </w:r>
            <w:r w:rsid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72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5B3D5B1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предоставлять детям возможность договаривать слова, поощрять попытки повторить текст стихотворения полностью с помощью педагога; развивать отзывчивость.</w:t>
            </w:r>
          </w:p>
          <w:p w14:paraId="4F19AB43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солнце золотое!</w:t>
            </w:r>
          </w:p>
          <w:p w14:paraId="26CBF984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небо голубое!</w:t>
            </w:r>
          </w:p>
          <w:p w14:paraId="7A2FFE10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вольный ветерок!</w:t>
            </w:r>
          </w:p>
          <w:p w14:paraId="1E32A619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 маленький дружок!</w:t>
            </w:r>
          </w:p>
          <w:p w14:paraId="181AD158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(дети выполняют движения, обнимают друг друга).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DDE2A7" w14:textId="538D486D" w:rsidR="008B5D72" w:rsidRPr="001072EB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"Солнышко"</w:t>
            </w:r>
            <w:r w:rsidR="001072EB" w:rsidRP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72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764CF7A8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выполнять движения по показу педагога, формировать умение проговаривать свои действия.</w:t>
            </w:r>
          </w:p>
          <w:p w14:paraId="7537E135" w14:textId="056A847D" w:rsidR="008B5D72" w:rsidRPr="00990A05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90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Хороводная игра "По </w:t>
            </w:r>
            <w:r w:rsidRPr="00990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ровненькой дорожке"</w:t>
            </w:r>
            <w:r w:rsidR="00990A0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0A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7BC79594" w14:textId="7F45B8AB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вслушиваться в текст и выполнять действия по подражанию взрослому, развивать вестибулярный аппарат, основную группу мышц, навыки ходьбы, прыжков с продвижением </w:t>
            </w:r>
            <w:r w:rsidR="00990A05">
              <w:rPr>
                <w:rFonts w:ascii="Times New Roman" w:eastAsia="Times New Roman" w:hAnsi="Times New Roman" w:cs="Times New Roman"/>
                <w:sz w:val="24"/>
                <w:szCs w:val="24"/>
              </w:rPr>
              <w:t>вперед.</w:t>
            </w:r>
          </w:p>
          <w:p w14:paraId="0EF908AC" w14:textId="30CA7B52" w:rsidR="008B5D72" w:rsidRDefault="008B5D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CE5899" w14:textId="6E205FAD" w:rsidR="008B5D72" w:rsidRPr="001072EB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"Дождик"</w:t>
            </w:r>
            <w:r w:rsid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72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41299C34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предоставлять детям возможность договаривать слова, поощрять попытки повторить текст стихотворения полностью с помощью педагога;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мелкую моторику рук, выполнять движения по показу педагога, формировать умение проговаривать свои действия.</w:t>
            </w:r>
          </w:p>
          <w:p w14:paraId="464FA7FE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"Что похоже на солнышко?"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72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ознакомление с окружающим миром)</w:t>
            </w:r>
          </w:p>
          <w:p w14:paraId="78EC97F5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закреплять знания детей о солнце, его форме, цвете, развивать зрительную память, логическое мышление.</w:t>
            </w:r>
          </w:p>
          <w:p w14:paraId="278E864B" w14:textId="77777777" w:rsidR="008B5D72" w:rsidRDefault="008B5D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C2C17E" w14:textId="6B036722" w:rsidR="008B5D72" w:rsidRPr="001072EB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"Туки-тук"</w:t>
            </w:r>
            <w:r w:rsidR="001072EB" w:rsidRP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72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4785B4DF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предоставлять детям возможность договаривать слова, поощрять попытки повторить текст стихотворения полностью с помощью педагога; развивать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слуховое, зрительное внимание, связную речь, мелкую моторику рук, память; развивать умение подражать взрослому, делиться положительными эмоциями.</w:t>
            </w:r>
          </w:p>
          <w:p w14:paraId="37CBB5E7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разрезными картинками "Собери картинку"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(2-4 части) </w:t>
            </w:r>
            <w:r w:rsidRPr="001072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D0E30F8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мелкую моторику рук, восприятие, мышление.</w:t>
            </w:r>
          </w:p>
        </w:tc>
        <w:tc>
          <w:tcPr>
            <w:tcW w:w="26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794999" w14:textId="7C9863C8" w:rsidR="008B5D72" w:rsidRPr="001072EB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"Водичка, водичка"</w:t>
            </w:r>
            <w:r w:rsid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1072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C095290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предоставлять детям возможность договаривать слова, поощрять попытки повторить текст стихотворения полностью с помощью педагога; приобщать детей к порядку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умывания через художественное слово; побуждать к получению положительных эмоций.</w:t>
            </w:r>
          </w:p>
          <w:p w14:paraId="24B02321" w14:textId="77777777" w:rsidR="008B5D72" w:rsidRPr="001072EB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"Разложи по коробочкам".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72E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сенсорика)</w:t>
            </w:r>
          </w:p>
          <w:p w14:paraId="14407352" w14:textId="3E82C8BF" w:rsidR="001072EB" w:rsidRDefault="00AE5282" w:rsidP="001072E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находить предмет определенного цвета по образцу; закреплять знания цветов. </w:t>
            </w:r>
          </w:p>
          <w:p w14:paraId="0794CB76" w14:textId="79DD313C" w:rsidR="008B5D72" w:rsidRDefault="008B5D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5D72" w14:paraId="69B7F7AC" w14:textId="77777777" w:rsidTr="0070416B">
        <w:trPr>
          <w:trHeight w:val="5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AC8FC5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268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144477" w14:textId="7457E66B" w:rsidR="008B5D72" w:rsidRPr="00990A05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90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утренней гимнастики</w:t>
            </w:r>
            <w:r w:rsidR="00990A05" w:rsidRPr="00990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90A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музыка, ознакомление с окружающим миром, развитие речи)</w:t>
            </w:r>
          </w:p>
          <w:p w14:paraId="32938982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«Покажем листочки». ИП: листочки внизу. 1- поднять руки через стороны с листочками вверх. 2-3 машем листочками. Повторить 4-5 раз.</w:t>
            </w:r>
          </w:p>
          <w:p w14:paraId="610F18DD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«Спрячемся от ветра». ИП: листочки внизу. 1- присед, листочки около лица. 3-4 то же самое. Повторить 4-5 раз.</w:t>
            </w:r>
          </w:p>
          <w:p w14:paraId="1B39D1EB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«Ветерок подул». ИП: ноги на ширине плеч, листочки внизу. 1 - наклон вперед. 2-3 - качаем листочками из стороны в сторону. Повторить 4 раза.</w:t>
            </w:r>
          </w:p>
          <w:p w14:paraId="1436F2F9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«Листочки закружились». ИП: листочки перед собой в согнутых руках. Чередовать прыжки (на счет до 4-х) с ходьбой.</w:t>
            </w:r>
          </w:p>
          <w:p w14:paraId="1B1402B1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Спокойная ходьба, складывание листочков на место.</w:t>
            </w:r>
          </w:p>
        </w:tc>
      </w:tr>
      <w:tr w:rsidR="008B5D72" w14:paraId="43B4ADAD" w14:textId="77777777" w:rsidTr="0070416B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A5643D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268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03616F" w14:textId="7CABF529" w:rsidR="008B5D72" w:rsidRDefault="00990A0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желание детей подходить к раковине для мытья рук, побуждать испытывать радость, выполнять гигиенические действия по показу (подставлять руки под струю воды, намыливать их, аккуратно смывать, отжимать остатки воды), находить свою ячейку от полотенца.</w:t>
            </w:r>
          </w:p>
          <w:p w14:paraId="09BDC109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Лейся, чистая водичка,</w:t>
            </w:r>
          </w:p>
          <w:p w14:paraId="4FA3245A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умой мне чисто личико,</w:t>
            </w:r>
          </w:p>
          <w:p w14:paraId="40B65F5F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Шейку, ручки умывай,</w:t>
            </w:r>
          </w:p>
          <w:p w14:paraId="2F758EB6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забывай!</w:t>
            </w:r>
          </w:p>
          <w:p w14:paraId="4BF0B5BB" w14:textId="0FB6E8DE" w:rsidR="008B5D72" w:rsidRPr="00990A05" w:rsidRDefault="00990A0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эмоциональную благоприятную среду, для самостоятельного приема ребенком пищи; приобщать к культуре приема пищи (пользоваться ложкой (иным прибором), пережевывать пищу не торопясь, наклоняться над пищей, пользоваться салфеткой, благодарить) </w:t>
            </w:r>
            <w:r w:rsidR="00AE5282" w:rsidRPr="00990A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  <w:p w14:paraId="6C78AA10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Глубоко и мелко,</w:t>
            </w:r>
          </w:p>
          <w:p w14:paraId="6C210D90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Корабли в тарелке,</w:t>
            </w:r>
          </w:p>
          <w:p w14:paraId="4B1240ED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кораблик плывет,</w:t>
            </w:r>
          </w:p>
          <w:p w14:paraId="1651A86E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Заплывает прямо в рот.</w:t>
            </w:r>
          </w:p>
          <w:p w14:paraId="55B73FC1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7215A700" w14:textId="6CE2814E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90A05" w:rsidRP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990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8B5D72" w14:paraId="2150E97D" w14:textId="77777777" w:rsidTr="0070416B">
        <w:trPr>
          <w:trHeight w:val="390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77974C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проведению организованн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ой деятельности (далее - ОД)</w:t>
            </w:r>
          </w:p>
        </w:tc>
        <w:tc>
          <w:tcPr>
            <w:tcW w:w="1268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F40318" w14:textId="0F5426AA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«Менің Қазақстаным»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990A05" w:rsidRPr="001072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990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слушание, исполнение государственного Гимна Казахстан.</w:t>
            </w:r>
          </w:p>
          <w:p w14:paraId="47278A4F" w14:textId="77777777" w:rsidR="008B5D72" w:rsidRPr="00990A05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90A0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Пополнить библиотеку новыми книгами, иллюстрациями о природе родного края, фотографиями, сделанными родителями; вызывать интерес родителей, детей к рассматриванию иллюстраций, фотографий, вызывать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детей желание называть увиденное, пояснять события простыми предложениями. </w:t>
            </w:r>
            <w:r w:rsidRPr="00990A0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(художественная литература, ознакомление с окружающим миром)</w:t>
            </w:r>
          </w:p>
          <w:p w14:paraId="52F1C354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обязаны детишки,</w:t>
            </w:r>
          </w:p>
          <w:p w14:paraId="1FDF440F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не надо портить книжки.</w:t>
            </w:r>
          </w:p>
          <w:p w14:paraId="5342C56B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страницы в ней важны,</w:t>
            </w:r>
          </w:p>
          <w:p w14:paraId="439C8F22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мы беречь должны.</w:t>
            </w:r>
          </w:p>
          <w:p w14:paraId="682BEF74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можно почитать,</w:t>
            </w:r>
          </w:p>
          <w:p w14:paraId="788E28C0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убрать.</w:t>
            </w:r>
          </w:p>
          <w:p w14:paraId="00BE585F" w14:textId="6673B8BB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Дружба и взаимоотношения. 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«Что значит быть другом?» 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обсудить важность дружбы и научиться правильному поведению в отношениях с друзьями.</w:t>
            </w:r>
          </w:p>
        </w:tc>
      </w:tr>
      <w:tr w:rsidR="008B5D72" w14:paraId="227A2CBD" w14:textId="77777777" w:rsidTr="0070416B">
        <w:trPr>
          <w:trHeight w:val="31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81A23FF" w14:textId="77777777" w:rsidR="008B5D72" w:rsidRDefault="008B5D7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FBE945" w14:textId="5830C6EB" w:rsidR="002D42D7" w:rsidRDefault="002D4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радости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39A5DD05" w14:textId="77777777" w:rsidR="002D42D7" w:rsidRDefault="002D42D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4C07790C" w14:textId="77777777" w:rsidR="000D4723" w:rsidRDefault="000D4723" w:rsidP="000D47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среду для общения, обмена положительными эмоциями, развивать дружелюбие.</w:t>
            </w:r>
          </w:p>
          <w:p w14:paraId="5DE3CCD5" w14:textId="673D6703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Давай с тобой обнимемся,</w:t>
            </w:r>
          </w:p>
          <w:p w14:paraId="0735EBC9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над землёй поднимемся,</w:t>
            </w:r>
          </w:p>
          <w:p w14:paraId="3AA340C8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 сердец соединим</w:t>
            </w:r>
          </w:p>
          <w:p w14:paraId="23F90C6E" w14:textId="2B1CD71E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станем солнышком одним! 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5E8E49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радости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«Улыбнитесь всем вокруг»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42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5A855472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среду для общения, обмена положительными эмоциями, развивать дружелюбие.</w:t>
            </w:r>
          </w:p>
          <w:p w14:paraId="48056FA8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Улыбнитесь всем вокруг</w:t>
            </w:r>
          </w:p>
          <w:p w14:paraId="13995C7F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скорей вставайте в круг.</w:t>
            </w:r>
          </w:p>
          <w:p w14:paraId="7D7E2D27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Мячик ты передавай,</w:t>
            </w:r>
          </w:p>
          <w:p w14:paraId="6C973A22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Имя друга называй.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F6C8B3" w14:textId="77777777" w:rsidR="002D42D7" w:rsidRDefault="002D42D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радости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42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52D90A4B" w14:textId="77777777" w:rsidR="000D4723" w:rsidRDefault="000D4723" w:rsidP="000D47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среду для общения, обмена положительными эмоциями, развивать дружелюбие.</w:t>
            </w:r>
          </w:p>
          <w:p w14:paraId="009E2C0E" w14:textId="4F64CC19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Смотрит солнышко в окошко.</w:t>
            </w:r>
          </w:p>
          <w:p w14:paraId="4F0CD8BF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Светит в нашу комнатку,</w:t>
            </w:r>
          </w:p>
          <w:p w14:paraId="3AE3F20D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захлопаем в ладошки,</w:t>
            </w:r>
          </w:p>
          <w:p w14:paraId="55C9B9C8" w14:textId="5E7E7143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Очень рады солнышку! 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CFA96B" w14:textId="77777777" w:rsidR="002D42D7" w:rsidRDefault="002D42D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радости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42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речи)</w:t>
            </w:r>
          </w:p>
          <w:p w14:paraId="7FDCAD8D" w14:textId="77777777" w:rsidR="000D4723" w:rsidRDefault="000D4723" w:rsidP="000D47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среду для общения, обмена положительными эмоциями, развивать дружелюбие.</w:t>
            </w:r>
          </w:p>
          <w:p w14:paraId="36E91E6D" w14:textId="33B2A779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лучистое</w:t>
            </w:r>
          </w:p>
          <w:p w14:paraId="2840FD3D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заглянуло.</w:t>
            </w:r>
          </w:p>
          <w:p w14:paraId="603FC521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Лучиками чистыми</w:t>
            </w:r>
          </w:p>
          <w:p w14:paraId="097A7721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комнате блеснуло.</w:t>
            </w:r>
          </w:p>
          <w:p w14:paraId="362722F3" w14:textId="71FE35A4" w:rsidR="008B5D72" w:rsidRDefault="002D4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Мы протянем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>рученьки:</w:t>
            </w:r>
          </w:p>
          <w:p w14:paraId="1674A2EA" w14:textId="5BC9BE06" w:rsidR="008B5D72" w:rsidRDefault="002D4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 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Солнышко, привет!</w:t>
            </w:r>
          </w:p>
          <w:p w14:paraId="139AAE4C" w14:textId="064E9E8F" w:rsidR="008B5D72" w:rsidRDefault="002D4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Протяни нам лучики,</w:t>
            </w:r>
          </w:p>
          <w:p w14:paraId="301D516F" w14:textId="2B10CDB7" w:rsidR="008B5D72" w:rsidRDefault="002D4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>Дай нам свой ответ.</w:t>
            </w:r>
          </w:p>
          <w:p w14:paraId="6FC9CF29" w14:textId="7E6D6E35" w:rsidR="008B5D72" w:rsidRDefault="002D4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  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Д. Ахметова </w:t>
            </w:r>
          </w:p>
        </w:tc>
        <w:tc>
          <w:tcPr>
            <w:tcW w:w="2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1D4ECF" w14:textId="77777777" w:rsidR="008B5D72" w:rsidRPr="002D42D7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"Осенние листочки закружились".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D42D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7B6518DD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эмоциональную среду перед организованной деятельностью, развивать интерес к явлению листопад.</w:t>
            </w:r>
          </w:p>
          <w:p w14:paraId="4CDF02C5" w14:textId="33CC094F" w:rsidR="008B5D72" w:rsidRDefault="008B5D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5D72" w14:paraId="63977CEC" w14:textId="77777777" w:rsidTr="0070416B">
        <w:trPr>
          <w:trHeight w:val="7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131B16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02FF53" w14:textId="05A0FFCB" w:rsidR="008B5D72" w:rsidRPr="002D42D7" w:rsidRDefault="002D42D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</w:t>
            </w:r>
            <w:r w:rsidR="00AE5282"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культура.</w:t>
            </w:r>
            <w:r w:rsidR="00AE5282"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"Со зверятами в кругу".</w:t>
            </w:r>
          </w:p>
          <w:p w14:paraId="0A09CEF3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создавать круг, с помощью навыка создания круга прививать самостоятельность и гибкость движений, воспитывать уважительное отношение друг к другу.</w:t>
            </w:r>
          </w:p>
          <w:p w14:paraId="3554F1CE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"Медвежья берлога".</w:t>
            </w:r>
          </w:p>
          <w:p w14:paraId="16CD4827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"Пятка, носик, топ-топ-топ".</w:t>
            </w:r>
          </w:p>
          <w:p w14:paraId="5C55AB40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"Дружба".</w:t>
            </w:r>
          </w:p>
          <w:p w14:paraId="5D97A119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малой подвижности "У кого мяч?".</w:t>
            </w:r>
          </w:p>
          <w:p w14:paraId="10C98C83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"Часики".</w:t>
            </w:r>
          </w:p>
          <w:p w14:paraId="47BDC1F5" w14:textId="76EF26F3" w:rsidR="001737F9" w:rsidRPr="002D42D7" w:rsidRDefault="001737F9" w:rsidP="001737F9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художественной литературе</w:t>
            </w:r>
            <w:r w:rsidR="00BD23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"Заучивание считалки о 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пальчиках".</w:t>
            </w:r>
          </w:p>
          <w:p w14:paraId="55C6B0D7" w14:textId="77777777" w:rsidR="001737F9" w:rsidRDefault="001737F9" w:rsidP="001737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внимательно слушать пальчиковую считалку, рассказывать наизусть; вызывать положительный отклик 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назывании слов "Казахстан", членов семьи; формировать первичные представления и понятия о Казахстане, семье.</w:t>
            </w:r>
          </w:p>
          <w:p w14:paraId="21C59B8C" w14:textId="77777777" w:rsidR="001737F9" w:rsidRDefault="001737F9" w:rsidP="001737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Физкультминутка. "Вот, какие горы!".</w:t>
            </w:r>
          </w:p>
          <w:p w14:paraId="0F2E5BE9" w14:textId="77777777" w:rsidR="00A01F25" w:rsidRPr="00A01F25" w:rsidRDefault="00A01F25" w:rsidP="00A01F2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01F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лепке "Большие и маленькие морковки".</w:t>
            </w:r>
          </w:p>
          <w:p w14:paraId="0088AD0D" w14:textId="77777777" w:rsidR="00A01F25" w:rsidRPr="00A01F25" w:rsidRDefault="00A01F25" w:rsidP="00A01F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F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Pr="00A01F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научить детей лепить из пластилина большие и маленькие "морковки", отщипывания различные по величине кусочки, </w:t>
            </w:r>
            <w:r w:rsidRPr="00A01F2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скатывая между ладонями в небольшие колбаски.</w:t>
            </w:r>
          </w:p>
          <w:p w14:paraId="16637011" w14:textId="77777777" w:rsidR="00A01F25" w:rsidRPr="00A01F25" w:rsidRDefault="00A01F25" w:rsidP="00A01F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F25"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"Зайка".</w:t>
            </w:r>
          </w:p>
          <w:p w14:paraId="7FCEF352" w14:textId="77777777" w:rsidR="00A01F25" w:rsidRPr="00A01F25" w:rsidRDefault="00A01F25" w:rsidP="00A01F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F25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Выразительное чтение потешки "Зайка".</w:t>
            </w:r>
          </w:p>
          <w:p w14:paraId="1D0C16AC" w14:textId="4F871614" w:rsidR="00D62B49" w:rsidRPr="00A01F25" w:rsidRDefault="00A01F25" w:rsidP="001737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1F25"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Рефлексивно-игровое упражнение. "Большие и маленькие морковки".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8F62F97" w14:textId="23AB2F0A" w:rsidR="00A01F25" w:rsidRPr="003C6B43" w:rsidRDefault="00A01F25" w:rsidP="00A01F2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6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Игры-упражнения по сенсорике "Чудесный мешочек".</w:t>
            </w:r>
          </w:p>
          <w:p w14:paraId="178CB9D4" w14:textId="77777777" w:rsidR="00A01F25" w:rsidRDefault="00A01F25" w:rsidP="00A01F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6B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их называть знакомые предметы, показывать их по просьбе педагога, приучать задавать вопросы: "Кто (что) это?", учить детей следовать словесным инструкциям, развивать умения объединять и различать геометрические фигуры по таким сенсорным эталонам, как форма, цвет; формировать умение замечать основные свойства фигур, наличие углов или их отсутствие; развивать мелкую моторику рук, внимание, восприятие, мышление, коммуникативные навыки.</w:t>
            </w:r>
          </w:p>
          <w:p w14:paraId="0CC1CB2B" w14:textId="77777777" w:rsidR="00A01F25" w:rsidRDefault="00A01F25" w:rsidP="00A01F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Игра-обследование.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"Чудесный мешочек".</w:t>
            </w:r>
          </w:p>
          <w:p w14:paraId="019BD93D" w14:textId="77777777" w:rsidR="00A01F25" w:rsidRDefault="00A01F25" w:rsidP="00A01F2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"Ах, вы, детки, пальчики!".</w:t>
            </w:r>
          </w:p>
          <w:p w14:paraId="3AD9CF9A" w14:textId="52E99781" w:rsidR="00D62B49" w:rsidRPr="00D62B49" w:rsidRDefault="00A01F25" w:rsidP="00A01F2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практическое упражнение. "Спрячем фигуры".</w:t>
            </w:r>
          </w:p>
          <w:p w14:paraId="1B092B51" w14:textId="0C66E079" w:rsidR="008B5D72" w:rsidRPr="00D62B49" w:rsidRDefault="008B5D72" w:rsidP="002D42D7">
            <w:pPr>
              <w:widowControl w:val="0"/>
              <w:rPr>
                <w:rFonts w:ascii="Times New Roman" w:eastAsia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CF71EE" w14:textId="2AA214F6" w:rsidR="008B5D72" w:rsidRPr="002D42D7" w:rsidRDefault="002D42D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Физическая 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культура.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E5282"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"Побегаем вместе с зайками".</w:t>
            </w:r>
          </w:p>
          <w:p w14:paraId="36529772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двигаться по кругу, не сталкиваясь друг с другом, укреплять мышцы ног стопы, развивать быстроту, ловкость, воспитывать любовь к природе, отзывчивость.</w:t>
            </w:r>
          </w:p>
          <w:p w14:paraId="1988BE0B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"Как бегают зайки", "Мы быстрее зайчиков", "Попробуйте догнать меня без спешки".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B66C07" w14:textId="77777777" w:rsidR="002D42D7" w:rsidRPr="002D42D7" w:rsidRDefault="002D42D7" w:rsidP="002D42D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Музыка "Звон погремушек".</w:t>
            </w:r>
          </w:p>
          <w:p w14:paraId="025B2622" w14:textId="77777777" w:rsidR="002D42D7" w:rsidRDefault="002D42D7" w:rsidP="002D4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слушать и петь музыку о погремушках; научить играть на погремушках в зависимости от характера музыки; формировать навыки совмещения музыкальных и ритмических движений с погремушкой; просвещение о щедрой осени; развивать детский интеллект и навыки слушания при прослушивании музыки.</w:t>
            </w:r>
          </w:p>
          <w:p w14:paraId="2DEF665E" w14:textId="00A04E09" w:rsidR="002D42D7" w:rsidRDefault="002D42D7" w:rsidP="002D4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"Погремушки".</w:t>
            </w:r>
          </w:p>
          <w:p w14:paraId="282A9651" w14:textId="77777777" w:rsidR="002D42D7" w:rsidRPr="002D42D7" w:rsidRDefault="002D42D7" w:rsidP="002D42D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"Дождь".</w:t>
            </w:r>
          </w:p>
          <w:p w14:paraId="04D57B32" w14:textId="77777777" w:rsidR="002D42D7" w:rsidRDefault="002D42D7" w:rsidP="002D4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рисовать карандашом образ дождя с помощью коротких отрывистых линий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сверху вниз, по косой; вырабатывать умение держать карандаш тремя руками; учить определять работу словом "дождик"; познакомить с особенностью звуков дождя, а также с иллюстрацией дождя художника В.Г. Сутеева к сказке "Под грибом"; воспитывать любознательность.</w:t>
            </w:r>
          </w:p>
          <w:p w14:paraId="0CE3D182" w14:textId="77777777" w:rsidR="002D42D7" w:rsidRDefault="002D42D7" w:rsidP="002D4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"Дождик капает".</w:t>
            </w:r>
          </w:p>
          <w:p w14:paraId="5598556E" w14:textId="1AE91F60" w:rsidR="008B5D72" w:rsidRDefault="002D42D7" w:rsidP="002D4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Рефлексивно-игровое упражнение. "Солнышко и дождик".</w:t>
            </w:r>
          </w:p>
        </w:tc>
        <w:tc>
          <w:tcPr>
            <w:tcW w:w="26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AB2CBA" w14:textId="6A821B5D" w:rsidR="002D42D7" w:rsidRPr="002D42D7" w:rsidRDefault="002D42D7" w:rsidP="002D42D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Физическая 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культура.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"Двигаемся как зайки".</w:t>
            </w:r>
          </w:p>
          <w:p w14:paraId="36DFE750" w14:textId="77777777" w:rsidR="002D42D7" w:rsidRDefault="002D42D7" w:rsidP="002D4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закрепить умение детей быстро бегать по кругу, а также умение выполнять движения в кругу; совершенствовать навыки построения большого круга; развивать мышцы рук и пальцев при создании круга; мотивировать правильно повторять двигательные упражнения; развивать ловкость; формировать основу дружеских отношений.</w:t>
            </w:r>
          </w:p>
          <w:p w14:paraId="46B9B8C3" w14:textId="77777777" w:rsidR="002D42D7" w:rsidRDefault="002D42D7" w:rsidP="002D4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"Зайка беленький сидит".</w:t>
            </w:r>
          </w:p>
          <w:p w14:paraId="5DF1DC5E" w14:textId="77777777" w:rsidR="002D42D7" w:rsidRDefault="002D42D7" w:rsidP="002D4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"Весёлые зайчата".</w:t>
            </w:r>
          </w:p>
          <w:p w14:paraId="50123F6B" w14:textId="2163DFDF" w:rsidR="002D42D7" w:rsidRDefault="002D42D7" w:rsidP="002D4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на восстановление дыхания "Паровоз".</w:t>
            </w:r>
          </w:p>
          <w:p w14:paraId="6934A583" w14:textId="32C60753" w:rsidR="002D42D7" w:rsidRPr="002D42D7" w:rsidRDefault="002D42D7" w:rsidP="002D42D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Игры-упражнения по ознакомлению с окружающим </w:t>
            </w:r>
            <w:r w:rsidR="007D1D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миром 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"Грибы. Наблюдение 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 дождем".</w:t>
            </w:r>
          </w:p>
          <w:p w14:paraId="23BE84DC" w14:textId="77777777" w:rsidR="002D42D7" w:rsidRDefault="002D42D7" w:rsidP="002D4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дать понятие о грибах, их особенности роста во время дождя; закреплять первичные представления детей о грибах; развивать внимание, мышление, восприятие, речь; воспитывать интерес к объектам природы, наблюдательность.</w:t>
            </w:r>
          </w:p>
          <w:p w14:paraId="5EFB9F79" w14:textId="77777777" w:rsidR="002D42D7" w:rsidRDefault="002D42D7" w:rsidP="002D4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упражнение. "Как растет гриб?".</w:t>
            </w:r>
          </w:p>
          <w:p w14:paraId="142B7E43" w14:textId="7621BD98" w:rsidR="008B5D72" w:rsidRDefault="002D42D7" w:rsidP="002D42D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рефлексия. "Соберем грибы."</w:t>
            </w:r>
          </w:p>
        </w:tc>
      </w:tr>
      <w:tr w:rsidR="008B5D72" w14:paraId="0167789B" w14:textId="77777777" w:rsidTr="0070416B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08FEC4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268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2292D3" w14:textId="528814AF" w:rsidR="008B5D72" w:rsidRDefault="001737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 аккуратно подносить пищу ко рту, откусывать небольшие кусочки, пережевывать. "Ты откусывай кусочек, пожуй не торопясь, чуточек. Проглотил -довольно вкусно. До конца докушать нужно". (Д. Ахметова) </w:t>
            </w:r>
            <w:r w:rsidR="00AE5282" w:rsidRPr="001737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кгн)</w:t>
            </w:r>
          </w:p>
        </w:tc>
      </w:tr>
      <w:tr w:rsidR="008B5D72" w14:paraId="2F771AD8" w14:textId="77777777" w:rsidTr="0070416B">
        <w:trPr>
          <w:trHeight w:val="66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8A7E83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268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246E3D" w14:textId="7FE93C42" w:rsidR="008B5D72" w:rsidRDefault="001737F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стремление самостоятельно находить шкафчик, доставать одежду, называть ее (при возможности, повторять на казахском языке: киім, аяқ киім, бас киім);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спокойно ожидать товарищей.</w:t>
            </w:r>
          </w:p>
          <w:p w14:paraId="7DA5E8E8" w14:textId="77777777" w:rsidR="008B5D72" w:rsidRPr="001737F9" w:rsidRDefault="00AE528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3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</w:p>
          <w:p w14:paraId="60E508CF" w14:textId="3C74BD5A" w:rsidR="008B5D72" w:rsidRPr="001737F9" w:rsidRDefault="001737F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73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Знакомить с правилами поведения, правилами безопасности на прогулке: не подбирать выпавшие, лежащие предметы, не брать их в рот (песок, камни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имя. </w:t>
            </w:r>
            <w:r w:rsidR="00AE5282" w:rsidRPr="001737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  <w:p w14:paraId="4D8FE934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наши кофточки?</w:t>
            </w:r>
          </w:p>
          <w:p w14:paraId="24F26156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штанишки?</w:t>
            </w:r>
          </w:p>
          <w:p w14:paraId="018CD3DF" w14:textId="3FF29A6A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Где наши </w:t>
            </w:r>
            <w:r w:rsidR="002F5420">
              <w:rPr>
                <w:rFonts w:ascii="Times New Roman" w:eastAsia="Times New Roman" w:hAnsi="Times New Roman" w:cs="Times New Roman"/>
                <w:sz w:val="24"/>
                <w:szCs w:val="24"/>
              </w:rPr>
              <w:t>тапочки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14:paraId="12A8CB43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застежки-малышки?</w:t>
            </w:r>
          </w:p>
          <w:p w14:paraId="708A741F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 детки стараются,</w:t>
            </w:r>
          </w:p>
          <w:p w14:paraId="0A95CA1B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Никто в группе не останется. (Д. Ахметова)</w:t>
            </w:r>
          </w:p>
        </w:tc>
      </w:tr>
      <w:tr w:rsidR="008B5D72" w14:paraId="1E878CEE" w14:textId="77777777" w:rsidTr="0070416B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4D8A51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4C00198" w14:textId="2650C0E2" w:rsidR="008B5D72" w:rsidRPr="001737F9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73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солнцем</w:t>
            </w:r>
            <w:r w:rsidR="00173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37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509F897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наблюдать за тем, как светит солнце на небе, как дарит тепло и свет, дети тянут руки вверх, делятся положительными эмоциями; формировать первые представления о солнце; формировать привычку не смотреть на солнце прямо, беречь глаза.</w:t>
            </w:r>
          </w:p>
          <w:p w14:paraId="3A928090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движения, дети повторяют за ними.</w:t>
            </w:r>
          </w:p>
          <w:p w14:paraId="215AE7A3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на небе</w:t>
            </w:r>
          </w:p>
          <w:p w14:paraId="37750B18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Раньше всех встаёт.</w:t>
            </w:r>
          </w:p>
          <w:p w14:paraId="20375802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Поздно спать ложится,</w:t>
            </w:r>
          </w:p>
          <w:p w14:paraId="063818BA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 устаёт?</w:t>
            </w:r>
          </w:p>
          <w:p w14:paraId="31193C70" w14:textId="77777777" w:rsidR="008B5D72" w:rsidRPr="00BE76BE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E7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"Ловите зайчика!"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76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(физическое воспитание)</w:t>
            </w:r>
          </w:p>
          <w:p w14:paraId="30305640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вызывать интерес к двигающемуся объекту, солнечному зайчику; упражнять в умении подпрыгивать, двигаться за зрительным сигналом; обеспечивать безопасность в движении; воспитывать дружелюбие.</w:t>
            </w:r>
          </w:p>
          <w:p w14:paraId="4942AA8F" w14:textId="425C4FC4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"Идем за игрушкой</w:t>
            </w:r>
            <w:r w:rsidRPr="00BE76B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"</w:t>
            </w:r>
            <w:r w:rsidRPr="00BE76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1D961F38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за зрительным объектом в одном направлении; побуждать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ходить, не наталкиваясь друг на друга.</w:t>
            </w:r>
          </w:p>
          <w:p w14:paraId="23387712" w14:textId="16ED33B4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76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483CAB34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песка с поверхностей с помощью веника, щетки; развивать умение не мешать друг другу, повторять за взрослым, испытывать радость от действий; формировать правила безопасного поведения во время манипуляций с песком, не кидать, не брать в рот, это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опасно.</w:t>
            </w:r>
          </w:p>
          <w:p w14:paraId="5A80D689" w14:textId="24E538D0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</w:t>
            </w:r>
            <w:r w:rsidR="00BE7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материалом.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B32E26" w14:textId="498E6D84" w:rsidR="008B5D72" w:rsidRPr="001737F9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73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осенней погодой</w:t>
            </w:r>
            <w:r w:rsidR="00173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737F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3FE1C41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37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детей желтым листьям на деревьях; дать общие представления о времени года - осени.</w:t>
            </w:r>
          </w:p>
          <w:p w14:paraId="068EC927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 внимание на то, чтобы погода пасмурная, прохладная, отметить, как одеты люди (тепло).</w:t>
            </w:r>
          </w:p>
          <w:p w14:paraId="2EC780FC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рассмотреть желтые листья.</w:t>
            </w:r>
          </w:p>
          <w:p w14:paraId="36AC16A5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посмотрите, на небе серые тучи. Посмотрите, как одеты люди, на улице прохладно, люди одеты тепло.</w:t>
            </w:r>
          </w:p>
          <w:p w14:paraId="02ED7C48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 теперь посмотрите на листья. Где они?</w:t>
            </w:r>
          </w:p>
          <w:p w14:paraId="6BC57C71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Они лежит на земли. Какого цвета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листья?</w:t>
            </w:r>
          </w:p>
          <w:p w14:paraId="1243F44A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Листья желтого цвета.</w:t>
            </w:r>
          </w:p>
          <w:p w14:paraId="53FF8164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Следом за летом</w:t>
            </w:r>
          </w:p>
          <w:p w14:paraId="0C13B040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Осень идёт.</w:t>
            </w:r>
          </w:p>
          <w:p w14:paraId="6A5D2F56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Жёлтые песни</w:t>
            </w:r>
          </w:p>
          <w:p w14:paraId="13EDD6E7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Ей ветер поёт.</w:t>
            </w:r>
          </w:p>
          <w:p w14:paraId="265A1B89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Вот и осень пришла.</w:t>
            </w:r>
          </w:p>
          <w:p w14:paraId="69DF1269" w14:textId="77777777" w:rsidR="008B5D72" w:rsidRPr="00BE76BE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E7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 к тому, что назову"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76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2DD23677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побуждать бегать стайкой по зрительному, слуховому сигналу, развивать умение слушать взрослого; вызывать положительные эмоции.</w:t>
            </w:r>
          </w:p>
          <w:p w14:paraId="7480316B" w14:textId="77777777" w:rsidR="008B5D72" w:rsidRPr="00BE76BE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E7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76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(физическое воспитание, ознакомление с окружающим миром)</w:t>
            </w:r>
          </w:p>
          <w:p w14:paraId="74F4CCEE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перешагивать через небольшой "ручеек, не намочив ножек"; развивать вестибулярный аппарат, чувство равновесия.</w:t>
            </w:r>
          </w:p>
          <w:p w14:paraId="6E66B86D" w14:textId="20D35C52" w:rsidR="008B5D72" w:rsidRPr="00BE76BE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E7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взрослого, поручения: </w:t>
            </w:r>
            <w:r w:rsidRPr="00BE76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75BE1213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песка с бортиков в песочницу; развивать умение не мешать друг другу, повторять за взрослым, испытывать радость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действий; формировать правила безопасного поведения во время манипуляций с песком, не кидать, не брать в рот, это опасно.</w:t>
            </w:r>
          </w:p>
          <w:p w14:paraId="17C85313" w14:textId="08C154CA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</w:t>
            </w:r>
            <w:r w:rsidR="00BE7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материалом.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27B03A" w14:textId="2C6CCC00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белыми облаками</w:t>
            </w:r>
            <w:r w:rsidR="00BE7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76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CA0A758" w14:textId="56048DC0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к белым облакам на небе; развивать внимательность, воображение., рассказывая о </w:t>
            </w:r>
            <w:r w:rsidR="00BE76BE">
              <w:rPr>
                <w:rFonts w:ascii="Times New Roman" w:eastAsia="Times New Roman" w:hAnsi="Times New Roman" w:cs="Times New Roman"/>
                <w:sz w:val="24"/>
                <w:szCs w:val="24"/>
              </w:rPr>
              <w:t>том, 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что похожи облака.</w:t>
            </w:r>
          </w:p>
          <w:p w14:paraId="7A40A19F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посмотрите на небо. Это что?</w:t>
            </w:r>
          </w:p>
          <w:p w14:paraId="1C855BFB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белые облака.</w:t>
            </w:r>
          </w:p>
          <w:p w14:paraId="4326728B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Облачко проснулось</w:t>
            </w:r>
          </w:p>
          <w:p w14:paraId="3505077A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солнечной улыбкой,</w:t>
            </w:r>
          </w:p>
          <w:p w14:paraId="1CFCAA04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речку окунулось,</w:t>
            </w:r>
          </w:p>
          <w:p w14:paraId="24131500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Обернулось рыбкой!</w:t>
            </w:r>
          </w:p>
          <w:p w14:paraId="0B1967A9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Вытянуло ушки -</w:t>
            </w:r>
          </w:p>
          <w:p w14:paraId="68AA7CE2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вам и зайчишка!</w:t>
            </w:r>
          </w:p>
          <w:p w14:paraId="6F85D6AC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надуло щёчки -</w:t>
            </w:r>
          </w:p>
          <w:p w14:paraId="7C8965E3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Косолапый мишка!</w:t>
            </w:r>
          </w:p>
          <w:p w14:paraId="3E16BAC3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кого похожи облака?</w:t>
            </w:r>
          </w:p>
          <w:p w14:paraId="0907AA14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На зайчика, на мишку. Давайте покажем, как они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двигаются.</w:t>
            </w:r>
          </w:p>
          <w:p w14:paraId="06146F93" w14:textId="77777777" w:rsidR="008B5D72" w:rsidRPr="00947961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47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"Веселые зайчата".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479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909179E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упражнять в беге, прыжках, развивать ловкость. Побуждать к самостоятельности. Вызвать чувство радости от взаимодействия со взрослыми и сверстниками.</w:t>
            </w:r>
          </w:p>
          <w:p w14:paraId="57D08957" w14:textId="77777777" w:rsidR="008B5D72" w:rsidRPr="00947961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47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"Кати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479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7631C1EB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катать мяч двумя руками в определенном направлении; развивать внимание; побуждать к самостоятельным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действиям; поддерживать чувство радости от совместных действий.</w:t>
            </w:r>
          </w:p>
          <w:p w14:paraId="6DE95A1E" w14:textId="410332DA" w:rsidR="008B5D72" w:rsidRPr="00947961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47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взрослого, поручения: </w:t>
            </w:r>
            <w:r w:rsidRPr="009479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2C331395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выполнять посильные простейшие трудовые поручения, подражая взрослому, вызывать радость от действий; формировать правила безопасного поведения во время манипуляций с растительным сором, не кидать, не брать в рот, это опасно.</w:t>
            </w:r>
          </w:p>
          <w:p w14:paraId="3E82F726" w14:textId="7B103086" w:rsidR="008B5D72" w:rsidRDefault="00947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гры с выносными 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игрушками.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50333D" w14:textId="07BED90B" w:rsidR="008B5D72" w:rsidRPr="00BE76BE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E7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почвой, песком</w:t>
            </w:r>
            <w:r w:rsidR="00BE76BE" w:rsidRPr="00BE7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BE7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E76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CCA7B1C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неживой природе (песок, почва); показать детям, что песок, почва бывают влажными или сухими, предложить пройтись по сухой земле, потрогать песок.</w:t>
            </w:r>
          </w:p>
          <w:p w14:paraId="3EE1B3BE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прижимает ногу к влажной почве и показывает детям, что грязь прилипла к подошве обуви.</w:t>
            </w:r>
          </w:p>
          <w:p w14:paraId="73B9604E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осень пришла, дожди намочили землю. Вон, какая мокрая земля (показ).</w:t>
            </w:r>
          </w:p>
          <w:p w14:paraId="29B079D6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Если мы пройдемся по мокрой земле, наши ноги испачкаются. Осторожно!</w:t>
            </w:r>
          </w:p>
          <w:p w14:paraId="723ED6FD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Пойдем по сухой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земле. Вот, наша тропинка. (Показ. Приглашение к игре.)</w:t>
            </w:r>
          </w:p>
          <w:p w14:paraId="6FCA965A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"Как ветерок играет с цветами".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479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49F6F102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развивать умение действовать по сигналу педагога; развивать игровые навыки, положительные эмоции.</w:t>
            </w:r>
          </w:p>
          <w:p w14:paraId="0A82E139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"По ровненькой дорожке"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479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5A06F1F7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вслушиваться в текст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действия по подражанию взрослому, развивать вестибулярный аппарат, основную группу мышц, навыки ходьбы, прыжков с продвижением вперед.</w:t>
            </w:r>
          </w:p>
          <w:p w14:paraId="4012FBED" w14:textId="6FA27662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479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33578419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выполнять посильные простейшие трудовые поручения, подражая взрослому, вызывать радость от действий; формировать правила безопасного поведения во время манипуляций с растительным сором, не кидать, не брать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рот, это опасно.</w:t>
            </w:r>
          </w:p>
          <w:p w14:paraId="3F73741F" w14:textId="3E92D34E" w:rsidR="008B5D72" w:rsidRDefault="00947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выносными игрушками.</w:t>
            </w:r>
          </w:p>
        </w:tc>
        <w:tc>
          <w:tcPr>
            <w:tcW w:w="26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3A9636" w14:textId="3F9929C0" w:rsidR="008B5D72" w:rsidRPr="00BE76BE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E7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деревьями</w:t>
            </w:r>
            <w:r w:rsidR="00BE76BE" w:rsidRPr="00BE7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BE7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E76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1A1845D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окружающими их деревьями, наблюдать, как желтые листья опадают с деревьев на землю; развивать внимание, мышление.</w:t>
            </w:r>
          </w:p>
          <w:p w14:paraId="4C5FA918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Почему к зиме деревья</w:t>
            </w:r>
          </w:p>
          <w:p w14:paraId="0CE6D83C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Раздеваются кругом?</w:t>
            </w:r>
          </w:p>
          <w:p w14:paraId="0F023976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деревьям тоже нужно</w:t>
            </w:r>
          </w:p>
          <w:p w14:paraId="6363182A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Раздеваться перед сном!</w:t>
            </w:r>
          </w:p>
          <w:p w14:paraId="6BA2FB37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(В. Орлов)</w:t>
            </w:r>
          </w:p>
          <w:p w14:paraId="668C65C3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"Листопад"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76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сенсорика, развитие речи, ознакомление с окружающим миром)</w:t>
            </w:r>
          </w:p>
          <w:p w14:paraId="3328E28D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закрепить знания о цвете, величине осенних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листьев; учить передвигаться по площадке, следуя указаниям, которые даются в игровой форме; конкретизировать понятие "листопад".</w:t>
            </w:r>
          </w:p>
          <w:p w14:paraId="0D6D3AB7" w14:textId="77777777" w:rsidR="008B5D72" w:rsidRPr="00947961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47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479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3272484A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перешагивать через небольшой "ручеек, не намочив ножек"; развивать вестибулярный аппарат, чувство равновесия.</w:t>
            </w:r>
          </w:p>
          <w:p w14:paraId="654C0623" w14:textId="0C6892F0" w:rsidR="008B5D72" w:rsidRPr="00947961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47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взрослого, поручения: </w:t>
            </w:r>
            <w:r w:rsidRPr="009479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309462F4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желание помогать взрослому, формировать простейшие трудовые навыки;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правила безопасного поведения во время манипуляций с растительным сором, не кидать, не брать в рот, это опасно.</w:t>
            </w:r>
          </w:p>
          <w:p w14:paraId="47A4F63E" w14:textId="5858F1B0" w:rsidR="008B5D72" w:rsidRDefault="0094796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6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>Игры с выносными игрушками.</w:t>
            </w:r>
          </w:p>
        </w:tc>
      </w:tr>
      <w:tr w:rsidR="008B5D72" w14:paraId="176DB011" w14:textId="77777777" w:rsidTr="0070416B">
        <w:trPr>
          <w:trHeight w:val="46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364939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268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A3E37A" w14:textId="4F4D5CBB" w:rsidR="008B5D72" w:rsidRPr="00947961" w:rsidRDefault="0094796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47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и 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место, пользоваться носовым платком. Развивать чувство радости от возможности самообслуживания. </w:t>
            </w:r>
            <w:r w:rsidR="00AE5282" w:rsidRPr="009479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кгн)</w:t>
            </w:r>
          </w:p>
          <w:p w14:paraId="6C5A9C01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Лейся, чистая водичка,</w:t>
            </w:r>
          </w:p>
          <w:p w14:paraId="6B1FC6A6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умой мне чисто личико,</w:t>
            </w:r>
          </w:p>
          <w:p w14:paraId="3D14CAE9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Шейку, ручки умывай,</w:t>
            </w:r>
          </w:p>
          <w:p w14:paraId="61B9292E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забывай!</w:t>
            </w:r>
          </w:p>
        </w:tc>
      </w:tr>
      <w:tr w:rsidR="008B5D72" w14:paraId="4A961EE8" w14:textId="77777777" w:rsidTr="0070416B">
        <w:trPr>
          <w:trHeight w:val="46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608344C" w14:textId="77777777" w:rsidR="008B5D72" w:rsidRDefault="008B5D7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CB2352" w14:textId="77777777" w:rsidR="008B5D72" w:rsidRPr="00947961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47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"Водичка, водичка".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479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293501D0" w14:textId="6CA9D558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слуховое, зрительное внимание, приобщать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к порядку умывания через художественное слово; побуждать к получению положительных эмоций.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193616D" w14:textId="793E3955" w:rsidR="008B5D72" w:rsidRPr="00947961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47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"Дождик"</w:t>
            </w:r>
            <w:r w:rsidR="00947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479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3E0D7CC6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выполнять движения пальцами за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движениями педагога, воспроизводить характер дождя.</w:t>
            </w:r>
          </w:p>
          <w:p w14:paraId="3FC5EDA7" w14:textId="632A6677" w:rsidR="008B5D72" w:rsidRDefault="008B5D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3AF444" w14:textId="085C786B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 с игрушками-вкладышами: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3D56" w:rsidRPr="00A43D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ознакомление с окружающим миром)</w:t>
            </w:r>
            <w:r w:rsidR="00A43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3D56" w:rsidRPr="00947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A43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игрушкой, игровыми задачами, выполнение игровых действий, эмоциональный отклик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полученный результат ("все детали спрятались в домике"). 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B98AF4" w14:textId="6029E751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 с игрушками: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3D56" w:rsidRPr="00A43D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  <w:r w:rsidR="00A43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3D56" w:rsidRPr="00947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A43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определение алгоритма действия с игрушкой, обыгрывание игровой ситуации.</w:t>
            </w:r>
          </w:p>
          <w:p w14:paraId="38147999" w14:textId="429BF18E" w:rsidR="008B5D72" w:rsidRPr="00A43D56" w:rsidRDefault="008B5D7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6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489BCF3" w14:textId="458F68B5" w:rsidR="008B5D72" w:rsidRPr="00A43D56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3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Слушание спокойной детской мелодии</w:t>
            </w:r>
            <w:r w:rsidR="00A43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3D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(музыка)</w:t>
            </w:r>
          </w:p>
          <w:p w14:paraId="33226C01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умение слушать музыку, эмоционально откликаться на ее характер.</w:t>
            </w:r>
          </w:p>
        </w:tc>
      </w:tr>
      <w:tr w:rsidR="008B5D72" w14:paraId="2950FA69" w14:textId="77777777" w:rsidTr="0070416B">
        <w:trPr>
          <w:trHeight w:val="28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2C7B20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268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517C7A74" w14:textId="284ABE40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3D56" w:rsidRPr="00947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A43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привычку экономно расходовать воду, съедать свою порцию пищи ("обалы болады" / "жаль тратить попусту").</w:t>
            </w:r>
          </w:p>
          <w:p w14:paraId="2F72897C" w14:textId="617FFE20" w:rsidR="008B5D72" w:rsidRPr="00A43D56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3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Привлечение внимания детей к пище; объяснение детям правил этикета.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3D56" w:rsidRPr="00947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A43D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стремления и умения детей правильно держать столовые приборы, откусывая хлеб, принимая пищу, наклоняться над тарелкой; вырабатывать потребность пользоваться салфеткой, говорить о своих желаниях, благодарить. </w:t>
            </w:r>
            <w:r w:rsidRPr="00A43D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казахский язык)</w:t>
            </w:r>
          </w:p>
          <w:p w14:paraId="58112F9D" w14:textId="4D54ABF2" w:rsidR="008B5D72" w:rsidRDefault="00A43D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70416B" w:rsidRPr="00947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70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представления о свойствах пищи: сладкая, соленая; закреплять названия блюд, при возможности в том числе на казахском языке (суп - көже, рагу - қуырдақ, сок - шырын, хлеб - нан).</w:t>
            </w:r>
          </w:p>
          <w:p w14:paraId="265C8483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мой стульчик,</w:t>
            </w:r>
          </w:p>
          <w:p w14:paraId="46544D56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мой супчик.</w:t>
            </w:r>
          </w:p>
          <w:p w14:paraId="2B27BB7A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Ты, моя ложечка,</w:t>
            </w:r>
          </w:p>
          <w:p w14:paraId="2E500BFE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Покорми меня немножечко:</w:t>
            </w:r>
          </w:p>
          <w:p w14:paraId="4FE8CC7D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покорми,</w:t>
            </w:r>
          </w:p>
          <w:p w14:paraId="30F9C09C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покорми.</w:t>
            </w:r>
          </w:p>
          <w:p w14:paraId="785EFB68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ли осталось в тарелке,</w:t>
            </w:r>
          </w:p>
          <w:p w14:paraId="6EDFC3B5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Покажи. (Д. Ахметова)</w:t>
            </w:r>
          </w:p>
          <w:p w14:paraId="1963EB92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8B5D72" w14:paraId="61B29F69" w14:textId="77777777" w:rsidTr="0070416B">
        <w:trPr>
          <w:trHeight w:val="25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A354BB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268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F64174" w14:textId="67EA2A48" w:rsidR="008B5D72" w:rsidRDefault="00A43D5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7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выражать желание готовиться ко сну: выполнять процедуры туалета, снимать одежду, складывать вещи, вешать на стул; проходить к кроватям спокойное засыпание.</w:t>
            </w:r>
          </w:p>
          <w:p w14:paraId="7839EFD4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Создать комфортные условия для спокойного сна детей. </w:t>
            </w:r>
            <w:r w:rsidRPr="00A43D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развитие речи, ознакомление с окружающим миром, музыка)</w:t>
            </w:r>
          </w:p>
        </w:tc>
      </w:tr>
      <w:tr w:rsidR="008B5D72" w14:paraId="5B91E363" w14:textId="77777777" w:rsidTr="0070416B">
        <w:trPr>
          <w:trHeight w:val="25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9A61AD" w14:textId="77777777" w:rsidR="008B5D72" w:rsidRDefault="008B5D72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A1FE37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Ходит Сказка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домам,</w:t>
            </w:r>
          </w:p>
          <w:p w14:paraId="06A2720E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высоким теремам,</w:t>
            </w:r>
          </w:p>
          <w:p w14:paraId="20FE300C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Жди ее, глаза закрой.</w:t>
            </w:r>
          </w:p>
          <w:p w14:paraId="5285EF3C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глазок,</w:t>
            </w:r>
          </w:p>
          <w:p w14:paraId="7737B772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другой.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858AC6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Баю-баю-баиньки,</w:t>
            </w:r>
          </w:p>
          <w:p w14:paraId="3129993C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Прискакали заиньки:</w:t>
            </w:r>
          </w:p>
          <w:p w14:paraId="23E85B54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Спит ли ваша девочка,</w:t>
            </w:r>
          </w:p>
          <w:p w14:paraId="240478C3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Девочка-припевочка?</w:t>
            </w:r>
          </w:p>
          <w:p w14:paraId="5A99A31C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Уходите, заиньки,</w:t>
            </w:r>
          </w:p>
          <w:p w14:paraId="531353F2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мешайте баиньки!</w:t>
            </w:r>
          </w:p>
          <w:p w14:paraId="27883E89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Люли-люли-люленьки,</w:t>
            </w:r>
          </w:p>
          <w:p w14:paraId="30D3DC85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гуленьки:</w:t>
            </w:r>
          </w:p>
          <w:p w14:paraId="4ABFB07C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Спит ли ваша девочка,</w:t>
            </w:r>
          </w:p>
          <w:p w14:paraId="36E25A8A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Девочка-припевочка?</w:t>
            </w:r>
          </w:p>
          <w:p w14:paraId="24B843A4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Улетайте, гуленьки,</w:t>
            </w:r>
          </w:p>
          <w:p w14:paraId="4C07A672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Дайте спать дочуленьке! (Е. Благинина)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894246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Альди, альди, сокол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мой</w:t>
            </w:r>
          </w:p>
          <w:p w14:paraId="18C04F9F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мальчик золотой,</w:t>
            </w:r>
          </w:p>
          <w:p w14:paraId="24BB5896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Дай, укутаю тебя,</w:t>
            </w:r>
          </w:p>
          <w:p w14:paraId="42423375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Полярною звездой! (К. Жанабаев)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BCD57E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Спать пора! Уснул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бычок,</w:t>
            </w:r>
          </w:p>
          <w:p w14:paraId="6756E8E9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 в коробку на бочок.</w:t>
            </w:r>
          </w:p>
          <w:p w14:paraId="0C321DF2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Сонный мишка лег в кровать.</w:t>
            </w:r>
          </w:p>
          <w:p w14:paraId="79B3900C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Только слон не хочет спать:</w:t>
            </w:r>
          </w:p>
          <w:p w14:paraId="78AA12F8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Головой кивает слон,</w:t>
            </w:r>
          </w:p>
          <w:p w14:paraId="2FA6A29D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Он слонихе шлет поклон. (А. Барто)</w:t>
            </w:r>
          </w:p>
        </w:tc>
        <w:tc>
          <w:tcPr>
            <w:tcW w:w="26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B937E1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Глазки наши весь день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едва ли</w:t>
            </w:r>
          </w:p>
          <w:p w14:paraId="2AA17A39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Видели все да моргали.</w:t>
            </w:r>
          </w:p>
          <w:p w14:paraId="0FDA9B20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Видели все да моргали,</w:t>
            </w:r>
          </w:p>
          <w:p w14:paraId="507DD9DD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Охраняли нас, устали.</w:t>
            </w:r>
          </w:p>
          <w:p w14:paraId="071BD8D1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мы их закроем,</w:t>
            </w:r>
          </w:p>
          <w:p w14:paraId="5259821F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Потихоньку успокоим.</w:t>
            </w:r>
          </w:p>
          <w:p w14:paraId="4EE1C1F1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наши не глядят,</w:t>
            </w:r>
          </w:p>
          <w:p w14:paraId="45DA1CDB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Отдыхают, крепко спят. (Д. Ахметова)</w:t>
            </w:r>
          </w:p>
        </w:tc>
      </w:tr>
      <w:tr w:rsidR="008B5D72" w14:paraId="3067B6B1" w14:textId="77777777" w:rsidTr="0070416B">
        <w:trPr>
          <w:trHeight w:val="270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CD210A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792878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выспались котятки,</w:t>
            </w:r>
          </w:p>
          <w:p w14:paraId="71124108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Просыпаются в кроватках.</w:t>
            </w:r>
          </w:p>
          <w:p w14:paraId="6455CE02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Тянут шейки,</w:t>
            </w:r>
          </w:p>
          <w:p w14:paraId="4ACD178A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Тянут лапки.</w:t>
            </w:r>
          </w:p>
          <w:p w14:paraId="390CE9CB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котяткины зарядки. (Д. Ахметова)</w:t>
            </w:r>
          </w:p>
        </w:tc>
        <w:tc>
          <w:tcPr>
            <w:tcW w:w="25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71D05C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Потягуси, потягуси,</w:t>
            </w:r>
          </w:p>
          <w:p w14:paraId="0C533B6E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Пролетали низко гуси,</w:t>
            </w:r>
          </w:p>
          <w:p w14:paraId="701BB4EA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Потягуси, потягушечки,</w:t>
            </w:r>
          </w:p>
          <w:p w14:paraId="71F8598F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Перья мягкие в подушечке,</w:t>
            </w:r>
          </w:p>
          <w:p w14:paraId="5F90BA29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Эти перья-потягушеньки</w:t>
            </w:r>
          </w:p>
          <w:p w14:paraId="4E42906F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Подарили гуси Мишеньке.</w:t>
            </w:r>
          </w:p>
        </w:tc>
        <w:tc>
          <w:tcPr>
            <w:tcW w:w="25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AABCE7C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щекочет щечки,</w:t>
            </w:r>
          </w:p>
          <w:p w14:paraId="5C1D54EB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Прогоняет темну ночку,</w:t>
            </w:r>
          </w:p>
          <w:p w14:paraId="6C4FAE75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 нам: Просыпайтесь!</w:t>
            </w:r>
          </w:p>
          <w:p w14:paraId="47E4BEB5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проснулся — улыбайтесь! (Д. Ахметова)</w:t>
            </w:r>
          </w:p>
        </w:tc>
        <w:tc>
          <w:tcPr>
            <w:tcW w:w="250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74F781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проснулись,</w:t>
            </w:r>
          </w:p>
          <w:p w14:paraId="7B47C9DB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Потянулись,</w:t>
            </w:r>
          </w:p>
          <w:p w14:paraId="0C17C708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боку на бок</w:t>
            </w:r>
          </w:p>
          <w:p w14:paraId="073B23C0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Повернулись!</w:t>
            </w:r>
          </w:p>
          <w:p w14:paraId="02D725D1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Потягушечки!</w:t>
            </w:r>
          </w:p>
          <w:p w14:paraId="12D264B9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Потягушечки!</w:t>
            </w:r>
          </w:p>
        </w:tc>
        <w:tc>
          <w:tcPr>
            <w:tcW w:w="267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6EBD9D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проснулись,</w:t>
            </w:r>
          </w:p>
          <w:p w14:paraId="2F6D078E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проснулись.</w:t>
            </w:r>
          </w:p>
          <w:p w14:paraId="04C78C0F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Сладко, сладко потянулись.</w:t>
            </w:r>
          </w:p>
          <w:p w14:paraId="7654DB23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(Маме с папой) Всем детишкам улыбнулись.</w:t>
            </w:r>
          </w:p>
        </w:tc>
      </w:tr>
      <w:tr w:rsidR="008B5D72" w14:paraId="39A1A738" w14:textId="77777777" w:rsidTr="0070416B">
        <w:trPr>
          <w:trHeight w:val="31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86A36" w14:textId="77777777" w:rsidR="008B5D72" w:rsidRDefault="008B5D72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68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6F5F27" w14:textId="5DD4735A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Воздушные ванны, "ходьба по дорожке здоровья".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3D56" w:rsidRPr="00947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70416B" w:rsidRPr="00947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70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выполнении первичных культурно-гигиенических навыков: закреплять вырабатываемые навыки умывания, побуждать пользоваться расческой, смотреть в зеркало, видеть опрятный вид.</w:t>
            </w:r>
          </w:p>
          <w:p w14:paraId="0DA2243A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14:paraId="20547C5F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 глазки блестели, чтоб щёчки краснели,</w:t>
            </w:r>
          </w:p>
          <w:p w14:paraId="6433FDEF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 смеялся роток, чтоб кусался зубок. </w:t>
            </w:r>
            <w:r w:rsidRPr="00A43D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миром, музыка)</w:t>
            </w:r>
          </w:p>
        </w:tc>
      </w:tr>
      <w:tr w:rsidR="008B5D72" w14:paraId="4295D6C4" w14:textId="77777777" w:rsidTr="0070416B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98F0AE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268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55F4D0" w14:textId="119E4E57" w:rsidR="008B5D72" w:rsidRPr="00A43D56" w:rsidRDefault="00A43D56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479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эмоциональную благоприятную среду, для самостоятельного приема ребенком пищи; приобщать к культуре приема пищи (пользоваться ложкой (иным прибором), пережевывать пищу не торопясь, наклоняться над пищей, пользоваться салфеткой, благодарить) </w:t>
            </w:r>
            <w:r w:rsidR="00AE5282" w:rsidRPr="00A43D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  <w:p w14:paraId="3B9DB2D8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нас сегодня пироги</w:t>
            </w:r>
          </w:p>
          <w:p w14:paraId="2BE2D5CC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изюмом и со сдобой.</w:t>
            </w:r>
          </w:p>
          <w:p w14:paraId="3830B7F8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Скорей беги, сюда беги,</w:t>
            </w:r>
          </w:p>
          <w:p w14:paraId="400E7C29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пироги попробуй.</w:t>
            </w:r>
          </w:p>
          <w:p w14:paraId="06BE0D49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И. Токмакова</w:t>
            </w:r>
          </w:p>
          <w:p w14:paraId="44105B92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8B5D72" w14:paraId="1F6470D8" w14:textId="77777777" w:rsidTr="0070416B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5CF82B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A950BA" w14:textId="77777777" w:rsidR="008B5D72" w:rsidRPr="00A43D56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3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"Прыгаем как зайки".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3D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физическая культура)</w:t>
            </w:r>
          </w:p>
          <w:p w14:paraId="508AD7DF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прыгать с продвижением вперед, подпрыгивать на месте.</w:t>
            </w:r>
          </w:p>
          <w:p w14:paraId="798859DA" w14:textId="77777777" w:rsidR="008B5D72" w:rsidRPr="00A43D56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3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Настольный театр "Теремок" </w:t>
            </w:r>
            <w:r w:rsidRPr="00A43D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 и художественная литература)</w:t>
            </w:r>
          </w:p>
          <w:p w14:paraId="7EEC0A36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слушать художественное произведение, сопровождать чтение показом игрушек, картинок, персонажей настольного театра и других средств наглядности; развивать внимание, мышление, речь, эмоциональную отзывчивость.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50A9EF" w14:textId="77777777" w:rsidR="008B5D72" w:rsidRPr="00A43D56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3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"Встали пальчики".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3D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71941A73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связную речь, мелкую моторику рук, память; формировать умение делиться положительными эмоциями.</w:t>
            </w:r>
          </w:p>
          <w:p w14:paraId="1AEB003B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с кубиками.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44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(конструирование, </w:t>
            </w:r>
            <w:r w:rsidRPr="007B44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сенсорика, развитие речи, ознакомление с окружающим миром)</w:t>
            </w:r>
          </w:p>
          <w:p w14:paraId="44749EFD" w14:textId="76767A85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навыки игр с предметами, побуждать обследовать кубики, различать их по цвету, приставлять их друг к другу, ставить друг на </w:t>
            </w:r>
            <w:r w:rsidR="007B44D6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обыгрывать постройки.</w:t>
            </w:r>
          </w:p>
          <w:p w14:paraId="49043BA8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детей слушать стихотворение о кубиках, ставить их друг на друга и строить башню.</w:t>
            </w:r>
          </w:p>
          <w:p w14:paraId="31AFB5A4" w14:textId="3A4736A1" w:rsidR="008B5D72" w:rsidRDefault="008B5D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D81265" w14:textId="01300D1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Чтение стихотворения</w:t>
            </w:r>
            <w:r w:rsidR="00A43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3D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48468C6A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предоставлять детям возможность договаривать слова, поощрять попытки повторить текст стихотворения полностью с помощью педагога; учить слушать стихи, развивать речь, устойчивый интерес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родному краю, Родине, воспитывать любовь к Родине.</w:t>
            </w:r>
          </w:p>
          <w:p w14:paraId="558586E3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люблю свою страну</w:t>
            </w:r>
          </w:p>
          <w:p w14:paraId="7E949E22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горжусь я ею!</w:t>
            </w:r>
          </w:p>
          <w:p w14:paraId="26837F3B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Казахстан – моя земля!</w:t>
            </w:r>
          </w:p>
          <w:p w14:paraId="1DB4BE19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 ее роднее!</w:t>
            </w:r>
          </w:p>
          <w:p w14:paraId="39ED7962" w14:textId="2F431898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Казахская народная настольная игра "Тенге алу"</w:t>
            </w:r>
            <w:r w:rsidR="007B4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(обработка для детей </w:t>
            </w:r>
            <w:r w:rsidR="007B44D6">
              <w:rPr>
                <w:rFonts w:ascii="Times New Roman" w:eastAsia="Times New Roman" w:hAnsi="Times New Roman" w:cs="Times New Roman"/>
                <w:sz w:val="24"/>
                <w:szCs w:val="24"/>
              </w:rPr>
              <w:t>мл. дошк. возраста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7B44D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сенсорика)</w:t>
            </w:r>
          </w:p>
          <w:p w14:paraId="66567632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4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E0154F3" w14:textId="77777777" w:rsidR="008B5D72" w:rsidRPr="00A43D56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3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Развивающая игра "Что это? Кто это?"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3D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речи)</w:t>
            </w:r>
          </w:p>
          <w:p w14:paraId="3424C0A0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понимать речь взрослых, слушать небольшие рассказы без наглядного сопровождения, отвечать на простые (Кто? Что? Что делает?) и более сложные вопросы (Кто принес? Что принес? Кому принес?), выражать свое мнение.</w:t>
            </w:r>
          </w:p>
          <w:p w14:paraId="00FE8582" w14:textId="77777777" w:rsidR="008B5D72" w:rsidRPr="005958B7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Медиа Bilimkids </w:t>
            </w:r>
            <w:r w:rsidRPr="00595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Развивающие мультфильмы Доброе утро!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958B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речи)</w:t>
            </w:r>
          </w:p>
          <w:p w14:paraId="3F54755D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https://bilimkids.kz/media/video/dobroe-utro</w:t>
            </w:r>
          </w:p>
          <w:p w14:paraId="26273FEA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предоставлять детям возможность договаривать слова, поощрять попытки повторить текст стихотворения полностью с помощью педагога; развивать эмоциональную отзывчивость.</w:t>
            </w:r>
          </w:p>
        </w:tc>
        <w:tc>
          <w:tcPr>
            <w:tcW w:w="2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CBABC1" w14:textId="77777777" w:rsidR="008B5D72" w:rsidRPr="00A43D56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43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Просмотр мультфильма "Привет!".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43D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0288EA5A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D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навыки подражания движениям, совершенствовать эмоции детей; создавать возможность делиться позитивным настроением.</w:t>
            </w:r>
          </w:p>
          <w:p w14:paraId="59932D00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58B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"Чудесный мешочек".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7E323C94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: побуждать их называть знакомые предметы, показывать их по просьбе педагога, приучать задавать вопросы: "Кто (что) это?", учить детей называть различные игрушки и предметы, формировать представления о свойствах предмета.</w:t>
            </w:r>
          </w:p>
          <w:p w14:paraId="684AF9F7" w14:textId="7A6CADAA" w:rsidR="008B5D72" w:rsidRDefault="008B5D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5D72" w14:paraId="33931619" w14:textId="77777777" w:rsidTr="0070416B">
        <w:trPr>
          <w:trHeight w:val="63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B49C876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9C4757" w14:textId="77777777" w:rsidR="008B5D72" w:rsidRPr="0028330C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83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"По ровненькой 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2833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физическое </w:t>
            </w:r>
            <w:r w:rsidRPr="002833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воспитание, ознакомление с окружающим миром, развитие речи)</w:t>
            </w:r>
          </w:p>
          <w:p w14:paraId="0A8A829C" w14:textId="12AE65F8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Pr="002833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развивать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слуховое, зрительное внимание, связную речь, мелкую моторику рук, память; развивать умение подражать взрослому, делиться положительными эмоциями.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35FD73" w14:textId="77777777" w:rsidR="0028330C" w:rsidRDefault="0028330C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83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Игра-упражнения по лепке. </w:t>
            </w:r>
            <w:r w:rsidR="00AE5282" w:rsidRPr="00283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"Листочки".</w:t>
            </w:r>
            <w:r w:rsidRPr="00283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833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(лепка, развитие речи, ознакомление с </w:t>
            </w:r>
            <w:r w:rsidRPr="002833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7EC1411B" w14:textId="1648F8A0" w:rsidR="008B5D72" w:rsidRDefault="0028330C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Pr="002833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умении отщипывать кусок пластилина от целого, делать "листочки". 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EBAFFA" w14:textId="77777777" w:rsidR="008B5D72" w:rsidRPr="0028330C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83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Пальчиковая гимнастика "Водичка, водичка". </w:t>
            </w:r>
            <w:r w:rsidRPr="002833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развитие, </w:t>
            </w:r>
            <w:r w:rsidRPr="002833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2ACAFDBC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слуховое, зрительное внимание, приобщать детей к порядку умывания через художественное слово; побуждать к получению положительных эмоций.</w:t>
            </w:r>
          </w:p>
          <w:p w14:paraId="3A07BC77" w14:textId="0876CF6C" w:rsidR="008B5D72" w:rsidRDefault="008B5D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D5EF14" w14:textId="510005AD" w:rsidR="008B5D72" w:rsidRPr="0028330C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83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"Туки-тук"</w:t>
            </w:r>
            <w:r w:rsidR="00283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33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развитие, </w:t>
            </w:r>
            <w:r w:rsidRPr="0028330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миром, развитие речи)</w:t>
            </w:r>
          </w:p>
          <w:p w14:paraId="0B41C7E8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слуховое, зрительное внимание, связную речь, мелкую моторику рук, память; развивать умение подражать взрослому, делиться положительными эмоциями.</w:t>
            </w:r>
          </w:p>
          <w:p w14:paraId="4519144A" w14:textId="08E69478" w:rsidR="008B5D72" w:rsidRDefault="008B5D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2C4042" w14:textId="77777777" w:rsidR="008B5D72" w:rsidRPr="006D5C99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D5C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Чтение стихотворения А. Барто "Лошадка".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D5C9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речи, ознакомление с </w:t>
            </w:r>
            <w:r w:rsidRPr="006D5C9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миром)</w:t>
            </w:r>
          </w:p>
          <w:p w14:paraId="32AA1AF7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5C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речь, артикуляцию, слуховое внимание, вызывать интерес к художественному слову, желание выразительно декламировать текст.</w:t>
            </w:r>
          </w:p>
          <w:p w14:paraId="42D93A4A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люблю свою лошадку,</w:t>
            </w:r>
          </w:p>
          <w:p w14:paraId="229E0A71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Причешу ей шёрстку гладко,</w:t>
            </w:r>
          </w:p>
          <w:p w14:paraId="2403578F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Гребешком приглажу хвостик</w:t>
            </w:r>
          </w:p>
          <w:p w14:paraId="2F42DFDE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верхом поеду в гости.</w:t>
            </w:r>
          </w:p>
        </w:tc>
      </w:tr>
      <w:tr w:rsidR="008B5D72" w14:paraId="207ED932" w14:textId="77777777" w:rsidTr="0070416B">
        <w:trPr>
          <w:trHeight w:val="78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C39DBE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268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8741A3" w14:textId="70554E22" w:rsidR="008B5D72" w:rsidRDefault="006D5C9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3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 самостоятельно находить шкафчик, доставать одежду, называть ее (при возможности,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повторять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казахском языке: киім, аяқ киім, бас киім);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спокойно ожидать товарищей.</w:t>
            </w:r>
          </w:p>
          <w:p w14:paraId="4AEDEC39" w14:textId="77777777" w:rsidR="008B5D72" w:rsidRPr="006D5C99" w:rsidRDefault="00AE528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D5C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</w:p>
          <w:p w14:paraId="248C10AA" w14:textId="1EB098C5" w:rsidR="008B5D72" w:rsidRPr="00FD34FF" w:rsidRDefault="006D5C99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833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правилами поведения, правилами безопасности на прогулке: не подбирать выпавшие, лежащие предметы, не брать их в рот (песок, камни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имя. </w:t>
            </w:r>
            <w:r w:rsidR="00AE5282" w:rsidRPr="00FD34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  <w:p w14:paraId="2C6807F3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наши кофточки?</w:t>
            </w:r>
          </w:p>
          <w:p w14:paraId="2E05C5FA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штанишки?</w:t>
            </w:r>
          </w:p>
          <w:p w14:paraId="2E88D359" w14:textId="6EDBE6CC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Где наши </w:t>
            </w:r>
            <w:r w:rsidR="002F5420">
              <w:rPr>
                <w:rFonts w:ascii="Times New Roman" w:eastAsia="Times New Roman" w:hAnsi="Times New Roman" w:cs="Times New Roman"/>
                <w:sz w:val="24"/>
                <w:szCs w:val="24"/>
              </w:rPr>
              <w:t>тапочки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  <w:p w14:paraId="5220DAC4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застежки-малышки?</w:t>
            </w:r>
          </w:p>
          <w:p w14:paraId="51757E73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 детки стараются,</w:t>
            </w:r>
          </w:p>
          <w:p w14:paraId="2380D52D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Никто в группе не останется. (Д. Ахметова)</w:t>
            </w:r>
          </w:p>
        </w:tc>
      </w:tr>
      <w:tr w:rsidR="008B5D72" w14:paraId="0E6C50D5" w14:textId="77777777" w:rsidTr="0070416B">
        <w:trPr>
          <w:trHeight w:val="39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5F0F55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DC0441" w14:textId="77777777" w:rsidR="008B5D72" w:rsidRPr="00FD34FF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D3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состоянием погоды.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34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D9BD2F5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первичные представления о сезонных изменениях в природе: снег, дождь, ветер, наблюдать за характерными для сезона явлениями; развивать представления о разных состояния погоды (солнечная, пасмурная, ветреная, теплая, жаркая).</w:t>
            </w:r>
          </w:p>
          <w:p w14:paraId="6DF8D453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Уточнить с детьми состояние погоды: погожий денек, жаркий, теплый, дует теплый ветерок.</w:t>
            </w:r>
          </w:p>
          <w:p w14:paraId="7DF66464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солнца не видно, можно с детьми прочитать потешку.</w:t>
            </w:r>
          </w:p>
          <w:p w14:paraId="7076546D" w14:textId="77777777" w:rsidR="008B5D72" w:rsidRPr="00883056" w:rsidRDefault="00AE5282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83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Художественное </w:t>
            </w:r>
            <w:r w:rsidRPr="00883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слово. Потешка "Солнышко-ведрышко".</w:t>
            </w:r>
          </w:p>
          <w:p w14:paraId="0691BC6F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Солнышко-ведрышко,</w:t>
            </w:r>
          </w:p>
          <w:p w14:paraId="1FF691EB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Выгляни в окошечко!</w:t>
            </w:r>
          </w:p>
          <w:p w14:paraId="5148A290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Солнышко, нарядись,</w:t>
            </w:r>
          </w:p>
          <w:p w14:paraId="6A913F02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Красное, покажись!</w:t>
            </w:r>
          </w:p>
          <w:p w14:paraId="612B219E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"Солнышко и дождик".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30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4EB587D5" w14:textId="3C901ECA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закреплять навыки игры по сигналу, по правилам, развивать умения бегать врассыпную, собираться в одном </w:t>
            </w:r>
            <w:r w:rsidR="00883056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не наталкиваясь друг на друга; воспитывать дружелюбие.</w:t>
            </w:r>
          </w:p>
          <w:p w14:paraId="279E8287" w14:textId="77777777" w:rsidR="008B5D72" w:rsidRPr="00883056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83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30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(физическое воспитание, развитие речи, ознакомление с окружающим миром)</w:t>
            </w:r>
          </w:p>
          <w:p w14:paraId="07023137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7A26B8FC" w14:textId="7FFA00CC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</w:t>
            </w:r>
            <w:r w:rsidR="00883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материалом.</w:t>
            </w:r>
          </w:p>
          <w:p w14:paraId="3A93899E" w14:textId="7F4A5426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Наблюдение, 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30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491345CB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положительному эмоциональному отклику от посильных поручений, побуждать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выполнять действия по показу взрослого.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695CF5" w14:textId="62BF3F24" w:rsidR="008B5D72" w:rsidRPr="00FD34FF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D3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тополем осенью.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34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C1FDF2B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растениями ближайшего окружения; вызывать интерес деревьям, тополю, его составным частям; обратить внимание на пластины листа тополя; развивать тактильные способности; воспитывать любознательность; формировать правила безопасного поведения во время наблюдения за объектами живой природы.</w:t>
            </w:r>
          </w:p>
          <w:p w14:paraId="6DC16F5A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указывает на тополь.</w:t>
            </w:r>
          </w:p>
          <w:p w14:paraId="30D9BDEB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дерево тополь. Что есть у тополя?</w:t>
            </w:r>
          </w:p>
          <w:p w14:paraId="2C579B57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Да. У тополя есть ствол, ветки. А вот 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листья...</w:t>
            </w:r>
          </w:p>
          <w:p w14:paraId="37EF3092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Обращает внимание на листья.</w:t>
            </w:r>
          </w:p>
          <w:p w14:paraId="6E273451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цвета листья?</w:t>
            </w:r>
          </w:p>
          <w:p w14:paraId="710EFB1D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Листья желтого цвета. Это осень пришла.</w:t>
            </w:r>
          </w:p>
          <w:p w14:paraId="66C472C1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два листа: березы и тополя.</w:t>
            </w:r>
          </w:p>
          <w:p w14:paraId="1973539F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 ветках тополя листья маленькие?</w:t>
            </w:r>
          </w:p>
          <w:p w14:paraId="785BB7C0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Листья тополя большие. Правильно.</w:t>
            </w:r>
          </w:p>
          <w:p w14:paraId="71A53B68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Тополь, тополь, тополек,</w:t>
            </w:r>
          </w:p>
          <w:p w14:paraId="6AE4EBF5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Распуши свой стебелек,</w:t>
            </w:r>
          </w:p>
          <w:p w14:paraId="6B3CF47C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Раскрывай-ка почки,</w:t>
            </w:r>
          </w:p>
          <w:p w14:paraId="1C7C3B33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Выпусти листочки. (Д. Ахметова)</w:t>
            </w:r>
          </w:p>
          <w:p w14:paraId="64F7DAA2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погладим листья. Вот какие гладкие листья. Какого цвета листья?</w:t>
            </w:r>
          </w:p>
          <w:p w14:paraId="138B6128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Игровое упражнение "Мишка косолапый". </w:t>
            </w:r>
            <w:r w:rsidRPr="00B30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речи)</w:t>
            </w:r>
          </w:p>
          <w:p w14:paraId="651AE903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и желание участвовать в подвижных играх; учить выполнять действия, подражать движениям взрослого, развивать положительные эмоции.</w:t>
            </w:r>
          </w:p>
          <w:p w14:paraId="636EF83A" w14:textId="77777777" w:rsidR="008B5D72" w:rsidRPr="00883056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83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"Через ручеек".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30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3335B0FF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перешагивать через небольшой "ручеек, не намочив ножек"; развивать вестибулярный аппарат, чувство равновесия.</w:t>
            </w:r>
          </w:p>
          <w:p w14:paraId="2DD3FE01" w14:textId="777E3CD9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</w:t>
            </w:r>
            <w:r w:rsidR="00883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материалом.</w:t>
            </w:r>
          </w:p>
          <w:p w14:paraId="38C43E43" w14:textId="4D274B3D" w:rsidR="008B5D72" w:rsidRPr="00883056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83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30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(навыки </w:t>
            </w:r>
            <w:r w:rsidRPr="0088305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самообслуживания, физическое развитие, ознакомление с окружающим миром)</w:t>
            </w:r>
          </w:p>
          <w:p w14:paraId="5B955845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0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побуждать к подражанию смахивания песка с бортиков песочницы, испытывать радость от действий; формировать правила безопасного поведения во время манипуляций с песком, не кидать, не брать в рот, это опасно.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68374C" w14:textId="5DE634CC" w:rsidR="008B5D72" w:rsidRPr="00FD34FF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D3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воробьем.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34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81E0520" w14:textId="2DFB704A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FD34FF" w:rsidRPr="00FD3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наблюдать за птицами, прилетающими во двор (воробьи); формировать представления о воробье, его умении летать, чирикать, клевать зерна; воспитывать любознательность, чувство заботы; формировать правила безопасного поведения во время наблюдения за живыми объектами, птицами.</w:t>
            </w:r>
          </w:p>
          <w:p w14:paraId="72B75E09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Дети, посмотрите внимательно и скажите, что есть у воробья? (Головка, туловище, крылышки, лапки, клювик, глазки.) Какой формы головка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воробья? Клювик большой или маленький? Для чего нужны крылышки воробью?</w:t>
            </w:r>
          </w:p>
          <w:p w14:paraId="7F9F6F0F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Детям педагог задаёт вопросы и помогает им в их ответах.</w:t>
            </w:r>
          </w:p>
          <w:p w14:paraId="227492F4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Воробьи клюют пшено,</w:t>
            </w:r>
          </w:p>
          <w:p w14:paraId="6D3661E5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вкусное оно,</w:t>
            </w:r>
          </w:p>
          <w:p w14:paraId="5A56846D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минуту съели все,</w:t>
            </w:r>
          </w:p>
          <w:p w14:paraId="44233BB7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Где найти ещё его?</w:t>
            </w:r>
          </w:p>
          <w:p w14:paraId="16B6A776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может подбросить зерен в отведенном месте, предложить молча понаблюдать издалека за тем, как воробей кормится.</w:t>
            </w:r>
          </w:p>
          <w:p w14:paraId="78431462" w14:textId="77777777" w:rsidR="008B5D72" w:rsidRPr="00B30BAD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30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0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071EE7C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подвижных играх; развивать у детей умения слышать по сигнал воспитателя, ходить и бегать врассыпную, не наталкиваясь друг на друга; воспитывать дружелюбие.</w:t>
            </w:r>
          </w:p>
          <w:p w14:paraId="4F7FB060" w14:textId="566F6CF4" w:rsidR="008B5D72" w:rsidRPr="00B30BAD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30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Хороводная игра "По ровненькой дорожке"</w:t>
            </w:r>
            <w:r w:rsidR="00B30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B30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B30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воспитание)</w:t>
            </w:r>
          </w:p>
          <w:p w14:paraId="76161248" w14:textId="063BBBEE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вслушиваться в текст и выполнять действия по подражанию взрослому, развивать вестибулярный аппарат, навыки ходьбы, прыжков с продвижением вперед.</w:t>
            </w:r>
          </w:p>
          <w:p w14:paraId="47C83D21" w14:textId="253752C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Самостоятельно-игровая </w:t>
            </w:r>
            <w:r w:rsidRPr="00B30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деятельность</w:t>
            </w:r>
            <w:r w:rsidR="00B30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материалом.</w:t>
            </w:r>
          </w:p>
          <w:p w14:paraId="67DE0742" w14:textId="2546B916" w:rsidR="008B5D72" w:rsidRPr="00B30BAD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30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Наблюдение, 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0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4BC95ADF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положительному эмоциональному отклику от посильных поручений, побуждать выполнять действия по показу взрослого.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B00C6F" w14:textId="220F8D8B" w:rsidR="008B5D72" w:rsidRPr="00FD34FF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D3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ветром</w:t>
            </w:r>
            <w:r w:rsidR="00FD3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34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AD9B59F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первичные представления о сезонных изменениях в природе: ветер, наблюдать за характерными для сезона явлениями; обратить внимание детей на то, как ветер качает листву; развивать наблюдательность, смекалку.</w:t>
            </w:r>
          </w:p>
          <w:p w14:paraId="7D19708C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Ветерок, ветерок,</w:t>
            </w:r>
          </w:p>
          <w:p w14:paraId="53FF9841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Дуешь ты на нас, дружок,</w:t>
            </w:r>
          </w:p>
          <w:p w14:paraId="0F80D6F3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Детку нашу не пугай.</w:t>
            </w:r>
          </w:p>
          <w:p w14:paraId="5CC2D9E1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Хулиганить прекращай!</w:t>
            </w:r>
          </w:p>
          <w:p w14:paraId="3A2D7005" w14:textId="3CA5497E" w:rsidR="008B5D72" w:rsidRPr="00B30BAD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30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"Беги к флагу"</w:t>
            </w:r>
            <w:r w:rsidR="00B30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0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7C2F3D24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и желание участвовать в подвижных играх; учить детей бегать к указанному флажку; развивать двигательные умения, умение ориентироваться в пространстве.</w:t>
            </w:r>
          </w:p>
          <w:p w14:paraId="77D0AEFF" w14:textId="2C012ACF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"Солнышко и дождик"</w:t>
            </w:r>
            <w:r w:rsidR="00B30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0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1BD6553D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двигать по сигналу, врассыпную.</w:t>
            </w:r>
          </w:p>
          <w:p w14:paraId="364F7120" w14:textId="3B9CD2F6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Дидактическое упражнение "Нарисуй солнышко"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30B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рисование)</w:t>
            </w:r>
          </w:p>
          <w:p w14:paraId="20B3A3EE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0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мотивировать желание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рисовать мелками на асфальте; развивать мелкую моторику рук.</w:t>
            </w:r>
          </w:p>
          <w:p w14:paraId="412ADD53" w14:textId="79A95CA9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</w:t>
            </w:r>
            <w:r w:rsidR="007041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материалом.</w:t>
            </w:r>
          </w:p>
          <w:p w14:paraId="247987E7" w14:textId="5975774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41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655F7F15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подражанию смахивания песка с бортиков песочницы, испытывать радость от посильных действий; формировать правила безопасного поведения во время манипуляций с песком, не кидать, не брать в рот, это опасно.</w:t>
            </w:r>
          </w:p>
        </w:tc>
        <w:tc>
          <w:tcPr>
            <w:tcW w:w="267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9B447D" w14:textId="49B5CBFC" w:rsidR="008B5D72" w:rsidRPr="00FD34FF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D3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елью.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D34F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E9F2C8E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34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растениями ближайшего окружения; побуждать детей наблюдать за елью; обращать внимание на то, что ель с зелеными иголками, а другие деревья с желтыми листьями; формировать правила безопасного поведения во время наблюдения за объектами живой природы, деревьями.</w:t>
            </w:r>
          </w:p>
          <w:p w14:paraId="2B7CFF75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Подвести детей к ели. Рассказать, что ель - стройное дерево с зелеными колючками, иголки никогда не опадают.</w:t>
            </w:r>
          </w:p>
          <w:p w14:paraId="7560E3FF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Елочка пушистая,</w:t>
            </w:r>
          </w:p>
          <w:p w14:paraId="2117AC31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Ветки маслянистые,</w:t>
            </w:r>
          </w:p>
          <w:p w14:paraId="2435A5B3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Иголочки колючие,</w:t>
            </w:r>
          </w:p>
          <w:p w14:paraId="39228BF6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Зеленые, пахучие. (Д. Ахметова)</w:t>
            </w:r>
          </w:p>
          <w:p w14:paraId="7D601E3A" w14:textId="77777777" w:rsidR="008B5D72" w:rsidRPr="0070416B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041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Хороводная (музыкальная) игра "На лесной опушке собрались зверушки".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41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музыка)</w:t>
            </w:r>
          </w:p>
          <w:p w14:paraId="6B748A4F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побуждать детей собираться в круг, выполнять движения по показу, выражать положительные эмоции.</w:t>
            </w:r>
          </w:p>
          <w:p w14:paraId="5CCAE0B3" w14:textId="77777777" w:rsidR="008B5D72" w:rsidRPr="0070416B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041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"Кати мяч".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41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6E1B0F30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катать мяч двумя руками в определенном направлении; развивать внимание; побуждать к самостоятельным действиям; поддерживать чувство радости от совместных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действий.</w:t>
            </w:r>
          </w:p>
          <w:p w14:paraId="1F228E50" w14:textId="319E0A81" w:rsidR="008B5D72" w:rsidRPr="0070416B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041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41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0BBA5FDE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действий; формировать правила безопасного поведения во время манипуляций с растительным сором, не кидать песок, не брать в рот, это опасно.</w:t>
            </w:r>
          </w:p>
          <w:p w14:paraId="07FC8219" w14:textId="1705B9ED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</w:t>
            </w:r>
            <w:r w:rsidR="0070416B" w:rsidRPr="007041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7041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с выносным материалом.</w:t>
            </w:r>
          </w:p>
          <w:p w14:paraId="7D17A044" w14:textId="2D8529F2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Выносной материал: лопатки, ведерки, </w:t>
            </w:r>
            <w:r w:rsidR="0070416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формочки,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куклы, одетые по сезону, машинки.</w:t>
            </w:r>
          </w:p>
        </w:tc>
      </w:tr>
      <w:tr w:rsidR="008B5D72" w14:paraId="4A25EA90" w14:textId="77777777" w:rsidTr="0070416B">
        <w:trPr>
          <w:trHeight w:val="51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65C63B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268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72B0E2" w14:textId="2664B31B" w:rsidR="008B5D72" w:rsidRPr="0070416B" w:rsidRDefault="0070416B" w:rsidP="007041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30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и 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</w:t>
            </w:r>
            <w:r w:rsidR="00AE5282" w:rsidRPr="007041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кгн)</w:t>
            </w:r>
          </w:p>
          <w:p w14:paraId="25F893DD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Лейся, чистая водичка,</w:t>
            </w:r>
          </w:p>
          <w:p w14:paraId="4C4D3CE2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Ты умой мне чисто личико,</w:t>
            </w:r>
          </w:p>
          <w:p w14:paraId="4A257B66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Шейку, ручки умывай,</w:t>
            </w:r>
          </w:p>
          <w:p w14:paraId="1AFBD4F8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Ничего не забывай!</w:t>
            </w:r>
          </w:p>
        </w:tc>
      </w:tr>
      <w:tr w:rsidR="008B5D72" w14:paraId="0B7E88FD" w14:textId="77777777" w:rsidTr="0070416B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A46032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268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0B1563" w14:textId="5B364334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41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 w:rsidR="005711E8" w:rsidRPr="00B30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вырабатывать привычку экономно расходовать воду, съедать свою порцию пищи ("обалы болады" / "жаль тратить попусту").</w:t>
            </w:r>
          </w:p>
          <w:p w14:paraId="30404BC9" w14:textId="7C6CB224" w:rsidR="008B5D72" w:rsidRPr="005711E8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7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Привлечение внимания детей к пище; объяснение детям правил этикета. </w:t>
            </w:r>
            <w:r w:rsidR="005711E8" w:rsidRPr="00B30B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57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стремления и умения детей правильно держать столовые приборы, есть не торопясь, аккуратно; вырабатывать потребность пользоваться салфеткой, благодарить, говорить о своих желаниях. </w:t>
            </w:r>
            <w:r w:rsidRPr="005711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кгн)</w:t>
            </w:r>
          </w:p>
          <w:p w14:paraId="2DA8292D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 столами детки дружно</w:t>
            </w:r>
          </w:p>
          <w:p w14:paraId="27405DF2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Покушают кашу дружно.</w:t>
            </w:r>
          </w:p>
          <w:p w14:paraId="6B60C209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смел, кашу поел — подобрел.</w:t>
            </w:r>
          </w:p>
          <w:p w14:paraId="7A00CB27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8B5D72" w14:paraId="3438854A" w14:textId="77777777" w:rsidTr="0070416B">
        <w:trPr>
          <w:trHeight w:val="43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5A0218" w14:textId="77777777" w:rsidR="008B5D72" w:rsidRDefault="00AE5282">
            <w:pPr>
              <w:widowControl w:val="0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2680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0EFE53" w14:textId="2D1AA88A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книгам: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сказок, потешек; </w:t>
            </w:r>
            <w:r w:rsidR="000D4723" w:rsidRPr="0057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0D47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картинок (солнышко светит, плывут облака, ветер гнет деревья, идет дождь); называние явления, определения процесса.</w:t>
            </w:r>
          </w:p>
          <w:p w14:paraId="7F9FE59C" w14:textId="66FC9790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Рисование карандашами: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полоски, "капли падают в лужицы".</w:t>
            </w:r>
          </w:p>
        </w:tc>
      </w:tr>
      <w:tr w:rsidR="008B5D72" w14:paraId="63EEC0BC" w14:textId="77777777" w:rsidTr="0070416B">
        <w:trPr>
          <w:trHeight w:val="43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5E25D8" w14:textId="77777777" w:rsidR="008B5D72" w:rsidRDefault="008B5D72">
            <w:pPr>
              <w:widowControl w:val="0"/>
              <w:spacing w:line="240" w:lineRule="auto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DED7FC" w14:textId="034F68ED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потешки "Солнышко"</w:t>
            </w:r>
            <w:r w:rsidR="0057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11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0D10DCF4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речь, артикуляцию, слуховое внимание, положительные эмоции, вызывать интерес к художественному слову, желание выразительно декламировать текст.</w:t>
            </w:r>
          </w:p>
          <w:p w14:paraId="5AF94099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Солнышко, Солнышко,</w:t>
            </w:r>
          </w:p>
          <w:p w14:paraId="2730241F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Колоколнышко!</w:t>
            </w:r>
          </w:p>
          <w:p w14:paraId="7CE67A5F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пеки за реку,</w:t>
            </w:r>
          </w:p>
          <w:p w14:paraId="30F188CC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Пеки к нам в окно,</w:t>
            </w:r>
          </w:p>
          <w:p w14:paraId="3D19BE5F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Будет нам тепло!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A90833" w14:textId="0B91760B" w:rsidR="008B5D72" w:rsidRPr="005711E8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7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"Водичка, водичка"</w:t>
            </w:r>
            <w:r w:rsidR="0057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711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2AC3D28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 детей к порядку умывания через художественное слово; побуждать к получению положительных эмоций.</w:t>
            </w:r>
          </w:p>
          <w:p w14:paraId="14B2FCF4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14:paraId="319ED2D1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350A5BEA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Чтоб смеялся роток, чтоб кусался зубок.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52537C" w14:textId="77777777" w:rsidR="005711E8" w:rsidRDefault="00AE5282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7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 с игрушками-вкладышами: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711E8" w:rsidRPr="005711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ознакомление с окружающим миром)</w:t>
            </w:r>
          </w:p>
          <w:p w14:paraId="6974FE7D" w14:textId="06597B5D" w:rsidR="008B5D72" w:rsidRDefault="005711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игрушкой, игровыми задачами, выполнение игровых действий, эмоциональный отклик на полученный результат ("все детали спрятались в домике"). 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54037C" w14:textId="77FD56DF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711E8" w:rsidRPr="005711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  <w:r w:rsidR="0057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D1DE9" w:rsidRPr="0057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7D1D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определение алгоритма действия с игрушкой, обыгрывание игровой ситуации.</w:t>
            </w:r>
          </w:p>
          <w:p w14:paraId="5A169279" w14:textId="5E65F271" w:rsidR="008B5D72" w:rsidRDefault="008B5D7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ED57E8" w14:textId="77777777" w:rsidR="007D1DE9" w:rsidRDefault="007D1D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DE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EFE1169" w14:textId="5031EA10" w:rsidR="008B5D72" w:rsidRDefault="007D1DE9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показать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шкаф ребенка, побуждать называть свою фишку на двери шкафа; способствовать нахождению шкафа по фишке; вызывать радость. </w:t>
            </w:r>
          </w:p>
        </w:tc>
      </w:tr>
      <w:tr w:rsidR="008B5D72" w14:paraId="3724F626" w14:textId="77777777" w:rsidTr="0070416B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64D319" w14:textId="77777777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Уход детей домой</w:t>
            </w:r>
          </w:p>
        </w:tc>
        <w:tc>
          <w:tcPr>
            <w:tcW w:w="243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C034804" w14:textId="3C6F968E" w:rsidR="008B5D72" w:rsidRDefault="005711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</w:t>
            </w:r>
            <w:r w:rsidRPr="0057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57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>"Возрастные особенности детей 2-3 лет"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EE8470" w14:textId="39B23BC5" w:rsidR="008B5D72" w:rsidRDefault="005711E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</w:t>
            </w:r>
            <w:r w:rsidRPr="0057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57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E5282">
              <w:rPr>
                <w:rFonts w:ascii="Times New Roman" w:eastAsia="Times New Roman" w:hAnsi="Times New Roman" w:cs="Times New Roman"/>
                <w:sz w:val="24"/>
                <w:szCs w:val="24"/>
              </w:rPr>
              <w:t>"Правила для родителей, которые приводят и забирают ребенка из детского сада"</w:t>
            </w:r>
          </w:p>
        </w:tc>
        <w:tc>
          <w:tcPr>
            <w:tcW w:w="253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5BA55C" w14:textId="05ABBE4D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Консультация</w:t>
            </w:r>
            <w:r w:rsidR="005711E8" w:rsidRPr="0057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57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"Как учить ребенка общаться в окружающим миром".</w:t>
            </w:r>
          </w:p>
        </w:tc>
        <w:tc>
          <w:tcPr>
            <w:tcW w:w="250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FE3B12F" w14:textId="28B03943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Акция</w:t>
            </w:r>
            <w:r w:rsidR="0057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57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"Кладовая природных материалов на новый учебный год".</w:t>
            </w:r>
          </w:p>
        </w:tc>
        <w:tc>
          <w:tcPr>
            <w:tcW w:w="2675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112E2B" w14:textId="1878F802" w:rsidR="008B5D72" w:rsidRDefault="00AE5282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</w:t>
            </w:r>
            <w:r w:rsidR="005711E8" w:rsidRPr="0057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5711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"Учимся наблюдать за природой".</w:t>
            </w:r>
          </w:p>
        </w:tc>
      </w:tr>
    </w:tbl>
    <w:p w14:paraId="2003D112" w14:textId="77777777" w:rsidR="008B5D72" w:rsidRDefault="008B5D72">
      <w:pPr>
        <w:ind w:left="-425" w:right="-491"/>
      </w:pPr>
    </w:p>
    <w:sectPr w:rsidR="008B5D72">
      <w:pgSz w:w="16834" w:h="11909" w:orient="landscape"/>
      <w:pgMar w:top="992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D72"/>
    <w:rsid w:val="000D4723"/>
    <w:rsid w:val="001072EB"/>
    <w:rsid w:val="001737F9"/>
    <w:rsid w:val="00211B83"/>
    <w:rsid w:val="0028330C"/>
    <w:rsid w:val="002D42D7"/>
    <w:rsid w:val="002D4507"/>
    <w:rsid w:val="002F5420"/>
    <w:rsid w:val="004529EF"/>
    <w:rsid w:val="005711E8"/>
    <w:rsid w:val="005958B7"/>
    <w:rsid w:val="006D5C99"/>
    <w:rsid w:val="0070416B"/>
    <w:rsid w:val="007B44D6"/>
    <w:rsid w:val="007D1DE9"/>
    <w:rsid w:val="00883056"/>
    <w:rsid w:val="008B5D72"/>
    <w:rsid w:val="00947961"/>
    <w:rsid w:val="00990A05"/>
    <w:rsid w:val="00A01F25"/>
    <w:rsid w:val="00A1625F"/>
    <w:rsid w:val="00A43D56"/>
    <w:rsid w:val="00AE5282"/>
    <w:rsid w:val="00B30BAD"/>
    <w:rsid w:val="00BD2325"/>
    <w:rsid w:val="00BE76BE"/>
    <w:rsid w:val="00C93AC0"/>
    <w:rsid w:val="00CB5A1C"/>
    <w:rsid w:val="00D56C82"/>
    <w:rsid w:val="00D62B49"/>
    <w:rsid w:val="00F91ED5"/>
    <w:rsid w:val="00FD3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9244A"/>
  <w15:docId w15:val="{94A24DA1-68C1-490E-A07E-8D052622E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6489</Words>
  <Characters>36991</Characters>
  <Application>Microsoft Office Word</Application>
  <DocSecurity>4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Галия Днишевна</dc:creator>
  <cp:lastModifiedBy>Галия Днишевна</cp:lastModifiedBy>
  <cp:revision>2</cp:revision>
  <dcterms:created xsi:type="dcterms:W3CDTF">2025-10-21T08:00:00Z</dcterms:created>
  <dcterms:modified xsi:type="dcterms:W3CDTF">2025-10-21T08:00:00Z</dcterms:modified>
</cp:coreProperties>
</file>